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6F3" w:rsidRPr="00942C2F" w:rsidRDefault="00645705" w:rsidP="003A6092">
      <w:pPr>
        <w:spacing w:after="0" w:line="240" w:lineRule="auto"/>
        <w:ind w:right="67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Сведе</w:t>
      </w:r>
      <w:r w:rsidRPr="00942C2F">
        <w:rPr>
          <w:rFonts w:ascii="Times New Roman" w:hAnsi="Times New Roman" w:cs="Times New Roman"/>
          <w:b/>
          <w:bCs/>
          <w:sz w:val="24"/>
          <w:szCs w:val="24"/>
        </w:rPr>
        <w:t>ния о доходах, расходах, об имуществе и обязательствах имущественного характера руководителей образовательных учрежд</w:t>
      </w:r>
      <w:r w:rsidR="0074109C" w:rsidRPr="00942C2F">
        <w:rPr>
          <w:rFonts w:ascii="Times New Roman" w:hAnsi="Times New Roman" w:cs="Times New Roman"/>
          <w:b/>
          <w:bCs/>
          <w:sz w:val="24"/>
          <w:szCs w:val="24"/>
        </w:rPr>
        <w:t>ений Калининского района за 2018</w:t>
      </w:r>
      <w:r w:rsidRPr="00942C2F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C12F0D" w:rsidRPr="00942C2F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942C2F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942C2F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942C2F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8286" w:type="dxa"/>
        <w:tblInd w:w="-459" w:type="dxa"/>
        <w:tblLayout w:type="fixed"/>
        <w:tblLook w:val="04A0"/>
      </w:tblPr>
      <w:tblGrid>
        <w:gridCol w:w="425"/>
        <w:gridCol w:w="1418"/>
        <w:gridCol w:w="1418"/>
        <w:gridCol w:w="1559"/>
        <w:gridCol w:w="1276"/>
        <w:gridCol w:w="1271"/>
        <w:gridCol w:w="1367"/>
        <w:gridCol w:w="905"/>
        <w:gridCol w:w="1317"/>
        <w:gridCol w:w="1049"/>
        <w:gridCol w:w="895"/>
        <w:gridCol w:w="708"/>
        <w:gridCol w:w="1134"/>
        <w:gridCol w:w="1002"/>
        <w:gridCol w:w="1271"/>
        <w:gridCol w:w="1271"/>
      </w:tblGrid>
      <w:tr w:rsidR="00804D99" w:rsidRPr="00942C2F" w:rsidTr="00FC0E0D">
        <w:trPr>
          <w:gridAfter w:val="2"/>
          <w:wAfter w:w="2542" w:type="dxa"/>
          <w:trHeight w:val="442"/>
        </w:trPr>
        <w:tc>
          <w:tcPr>
            <w:tcW w:w="425" w:type="dxa"/>
            <w:vMerge w:val="restart"/>
            <w:vAlign w:val="center"/>
          </w:tcPr>
          <w:p w:rsidR="00645705" w:rsidRPr="00942C2F" w:rsidRDefault="00645705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645705" w:rsidRPr="00942C2F" w:rsidRDefault="00645705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ФИО</w:t>
            </w:r>
          </w:p>
        </w:tc>
        <w:tc>
          <w:tcPr>
            <w:tcW w:w="1418" w:type="dxa"/>
            <w:vMerge w:val="restart"/>
            <w:vAlign w:val="center"/>
          </w:tcPr>
          <w:p w:rsidR="00645705" w:rsidRPr="00942C2F" w:rsidRDefault="00645705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2835" w:type="dxa"/>
            <w:gridSpan w:val="2"/>
            <w:vAlign w:val="center"/>
          </w:tcPr>
          <w:p w:rsidR="00645705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Декларированный доход за отчетный период, тыс.руб.</w:t>
            </w:r>
          </w:p>
        </w:tc>
        <w:tc>
          <w:tcPr>
            <w:tcW w:w="3543" w:type="dxa"/>
            <w:gridSpan w:val="3"/>
            <w:vAlign w:val="center"/>
          </w:tcPr>
          <w:p w:rsidR="00645705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объектов недвижимого имущества, находящегося в собственности</w:t>
            </w:r>
          </w:p>
        </w:tc>
        <w:tc>
          <w:tcPr>
            <w:tcW w:w="3261" w:type="dxa"/>
            <w:gridSpan w:val="3"/>
            <w:vAlign w:val="center"/>
          </w:tcPr>
          <w:p w:rsidR="00645705" w:rsidRPr="00942C2F" w:rsidRDefault="00FC3A98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42" w:type="dxa"/>
            <w:gridSpan w:val="2"/>
            <w:vAlign w:val="center"/>
          </w:tcPr>
          <w:p w:rsidR="00645705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транспортных средств находящихся в собственности</w:t>
            </w:r>
          </w:p>
        </w:tc>
        <w:tc>
          <w:tcPr>
            <w:tcW w:w="1002" w:type="dxa"/>
            <w:vAlign w:val="center"/>
          </w:tcPr>
          <w:p w:rsidR="00645705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Источники получения средств, за счет которых приобретено имущество</w:t>
            </w:r>
          </w:p>
        </w:tc>
      </w:tr>
      <w:tr w:rsidR="00804D99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Merge/>
            <w:vAlign w:val="center"/>
          </w:tcPr>
          <w:p w:rsidR="00FC3A98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FC3A98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FC3A98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C3A98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Вид дохода</w:t>
            </w:r>
          </w:p>
        </w:tc>
        <w:tc>
          <w:tcPr>
            <w:tcW w:w="1276" w:type="dxa"/>
            <w:vAlign w:val="center"/>
          </w:tcPr>
          <w:p w:rsidR="00FC3A98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Величина дохода</w:t>
            </w:r>
          </w:p>
        </w:tc>
        <w:tc>
          <w:tcPr>
            <w:tcW w:w="1271" w:type="dxa"/>
            <w:vAlign w:val="center"/>
          </w:tcPr>
          <w:p w:rsidR="00FC3A98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7" w:type="dxa"/>
            <w:vAlign w:val="center"/>
          </w:tcPr>
          <w:p w:rsidR="00FC3A98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Площадь, кв.м.</w:t>
            </w:r>
          </w:p>
        </w:tc>
        <w:tc>
          <w:tcPr>
            <w:tcW w:w="905" w:type="dxa"/>
            <w:vAlign w:val="center"/>
          </w:tcPr>
          <w:p w:rsidR="00FC3A98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страна</w:t>
            </w:r>
          </w:p>
        </w:tc>
        <w:tc>
          <w:tcPr>
            <w:tcW w:w="1317" w:type="dxa"/>
            <w:vAlign w:val="center"/>
          </w:tcPr>
          <w:p w:rsidR="00FC3A98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49" w:type="dxa"/>
            <w:vAlign w:val="center"/>
          </w:tcPr>
          <w:p w:rsidR="00FC3A98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Площадь, кв.м.</w:t>
            </w:r>
          </w:p>
        </w:tc>
        <w:tc>
          <w:tcPr>
            <w:tcW w:w="895" w:type="dxa"/>
            <w:vAlign w:val="center"/>
          </w:tcPr>
          <w:p w:rsidR="00FC3A98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страна</w:t>
            </w:r>
          </w:p>
        </w:tc>
        <w:tc>
          <w:tcPr>
            <w:tcW w:w="708" w:type="dxa"/>
            <w:vAlign w:val="center"/>
          </w:tcPr>
          <w:p w:rsidR="00FC3A98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вид</w:t>
            </w:r>
          </w:p>
        </w:tc>
        <w:tc>
          <w:tcPr>
            <w:tcW w:w="1134" w:type="dxa"/>
            <w:vAlign w:val="center"/>
          </w:tcPr>
          <w:p w:rsidR="00FC3A98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  <w:tc>
          <w:tcPr>
            <w:tcW w:w="1002" w:type="dxa"/>
            <w:vAlign w:val="center"/>
          </w:tcPr>
          <w:p w:rsidR="00FC3A98" w:rsidRPr="00942C2F" w:rsidRDefault="00FC3A98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4BE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Align w:val="center"/>
          </w:tcPr>
          <w:p w:rsidR="004174BE" w:rsidRPr="00942C2F" w:rsidRDefault="00DC47C4" w:rsidP="00DC47C4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18" w:type="dxa"/>
            <w:vAlign w:val="center"/>
          </w:tcPr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Белов Андрей  Борисович</w:t>
            </w:r>
          </w:p>
        </w:tc>
        <w:tc>
          <w:tcPr>
            <w:tcW w:w="1418" w:type="dxa"/>
            <w:vAlign w:val="center"/>
          </w:tcPr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2F">
              <w:rPr>
                <w:rFonts w:ascii="Times New Roman" w:hAnsi="Times New Roman" w:cs="Times New Roman"/>
                <w:sz w:val="24"/>
                <w:szCs w:val="24"/>
              </w:rPr>
              <w:t>Директор МОУ «Михайловская СОШ»</w:t>
            </w:r>
          </w:p>
        </w:tc>
        <w:tc>
          <w:tcPr>
            <w:tcW w:w="1559" w:type="dxa"/>
            <w:vAlign w:val="center"/>
          </w:tcPr>
          <w:p w:rsidR="004174BE" w:rsidRPr="00942C2F" w:rsidRDefault="004174BE" w:rsidP="000532E3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0532E3" w:rsidRPr="00942C2F" w:rsidRDefault="007A6105" w:rsidP="000532E3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Доходы от вкладов в банках и иных кредитных организациях</w:t>
            </w:r>
          </w:p>
          <w:p w:rsidR="000532E3" w:rsidRPr="00942C2F" w:rsidRDefault="000532E3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17999" w:rsidRPr="00942C2F" w:rsidRDefault="00717999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Иные доходы</w:t>
            </w:r>
          </w:p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0532E3" w:rsidRPr="00942C2F" w:rsidRDefault="000532E3" w:rsidP="000532E3">
            <w:pPr>
              <w:rPr>
                <w:rFonts w:ascii="Times New Roman" w:hAnsi="Times New Roman" w:cs="Times New Roman"/>
              </w:rPr>
            </w:pPr>
          </w:p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C74C67" w:rsidRPr="00942C2F" w:rsidRDefault="007A6105" w:rsidP="000532E3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960803,61</w:t>
            </w:r>
          </w:p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0532E3" w:rsidRPr="00942C2F" w:rsidRDefault="000532E3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22564,48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174BE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2366,00</w:t>
            </w:r>
          </w:p>
          <w:p w:rsidR="00717999" w:rsidRPr="00942C2F" w:rsidRDefault="00717999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17999" w:rsidRPr="00942C2F" w:rsidRDefault="00717999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17999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985734,09</w:t>
            </w:r>
          </w:p>
        </w:tc>
        <w:tc>
          <w:tcPr>
            <w:tcW w:w="1271" w:type="dxa"/>
            <w:vAlign w:val="center"/>
          </w:tcPr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7" w:type="dxa"/>
            <w:vAlign w:val="center"/>
          </w:tcPr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Дом</w:t>
            </w:r>
          </w:p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Земельный участок</w:t>
            </w:r>
          </w:p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49" w:type="dxa"/>
            <w:vAlign w:val="center"/>
          </w:tcPr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59,8</w:t>
            </w:r>
          </w:p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1158</w:t>
            </w:r>
          </w:p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895" w:type="dxa"/>
            <w:vAlign w:val="center"/>
          </w:tcPr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08" w:type="dxa"/>
            <w:vAlign w:val="center"/>
          </w:tcPr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2" w:type="dxa"/>
            <w:vAlign w:val="center"/>
          </w:tcPr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Не приобретались</w:t>
            </w:r>
          </w:p>
        </w:tc>
      </w:tr>
      <w:tr w:rsidR="004174BE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Align w:val="center"/>
          </w:tcPr>
          <w:p w:rsidR="004174BE" w:rsidRPr="00942C2F" w:rsidRDefault="00DC47C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lastRenderedPageBreak/>
              <w:t>2</w:t>
            </w:r>
            <w:r w:rsidR="004174BE" w:rsidRPr="00942C2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vAlign w:val="center"/>
          </w:tcPr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Белякова Анна Вячеславовна</w:t>
            </w:r>
          </w:p>
        </w:tc>
        <w:tc>
          <w:tcPr>
            <w:tcW w:w="1418" w:type="dxa"/>
            <w:vAlign w:val="center"/>
          </w:tcPr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2F">
              <w:rPr>
                <w:rFonts w:ascii="Times New Roman" w:hAnsi="Times New Roman" w:cs="Times New Roman"/>
                <w:sz w:val="24"/>
                <w:szCs w:val="24"/>
              </w:rPr>
              <w:t>Директор МОУ «Никулинская СОШ»</w:t>
            </w:r>
          </w:p>
        </w:tc>
        <w:tc>
          <w:tcPr>
            <w:tcW w:w="1559" w:type="dxa"/>
            <w:vAlign w:val="center"/>
          </w:tcPr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0532E3" w:rsidRPr="00942C2F" w:rsidRDefault="000532E3" w:rsidP="000532E3">
            <w:pPr>
              <w:rPr>
                <w:rFonts w:ascii="Times New Roman" w:hAnsi="Times New Roman" w:cs="Times New Roman"/>
              </w:rPr>
            </w:pPr>
          </w:p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4174BE" w:rsidRPr="00942C2F" w:rsidRDefault="003B2E10" w:rsidP="000532E3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823904,11</w:t>
            </w:r>
          </w:p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174BE" w:rsidRPr="00942C2F" w:rsidRDefault="003B2E10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823904,11</w:t>
            </w:r>
          </w:p>
        </w:tc>
        <w:tc>
          <w:tcPr>
            <w:tcW w:w="1271" w:type="dxa"/>
            <w:vAlign w:val="center"/>
          </w:tcPr>
          <w:p w:rsidR="003B2E10" w:rsidRPr="00942C2F" w:rsidRDefault="003B2E10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Квартира</w:t>
            </w:r>
          </w:p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Земельный участок</w:t>
            </w:r>
          </w:p>
          <w:p w:rsidR="003B2E10" w:rsidRPr="00942C2F" w:rsidRDefault="003B2E10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3B2E10" w:rsidRPr="00942C2F" w:rsidRDefault="003B2E10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67" w:type="dxa"/>
            <w:vAlign w:val="center"/>
          </w:tcPr>
          <w:p w:rsidR="004174BE" w:rsidRPr="00942C2F" w:rsidRDefault="004174BE" w:rsidP="003B2E10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53,3</w:t>
            </w:r>
          </w:p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800</w:t>
            </w:r>
          </w:p>
          <w:p w:rsidR="003B2E10" w:rsidRPr="00942C2F" w:rsidRDefault="003B2E10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3B2E10" w:rsidRPr="00942C2F" w:rsidRDefault="003B2E10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3B2E10" w:rsidRPr="00942C2F" w:rsidRDefault="003B2E10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102,10</w:t>
            </w:r>
          </w:p>
        </w:tc>
        <w:tc>
          <w:tcPr>
            <w:tcW w:w="905" w:type="dxa"/>
            <w:vAlign w:val="center"/>
          </w:tcPr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  <w:vAlign w:val="center"/>
          </w:tcPr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vAlign w:val="center"/>
          </w:tcPr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1134" w:type="dxa"/>
            <w:vAlign w:val="center"/>
          </w:tcPr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Рено сандеро степвей, 2012 г.</w:t>
            </w:r>
          </w:p>
        </w:tc>
        <w:tc>
          <w:tcPr>
            <w:tcW w:w="1002" w:type="dxa"/>
            <w:vAlign w:val="center"/>
          </w:tcPr>
          <w:p w:rsidR="004174BE" w:rsidRPr="00942C2F" w:rsidRDefault="004174BE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Не приобретались</w:t>
            </w:r>
          </w:p>
        </w:tc>
      </w:tr>
      <w:tr w:rsidR="008F0CD0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418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8F0CD0" w:rsidRPr="00942C2F" w:rsidRDefault="003B2E10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552134,92</w:t>
            </w:r>
          </w:p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271471" w:rsidRPr="00942C2F" w:rsidRDefault="003B2E10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552134,92</w:t>
            </w:r>
          </w:p>
        </w:tc>
        <w:tc>
          <w:tcPr>
            <w:tcW w:w="1271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Квартира</w:t>
            </w:r>
          </w:p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67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53,3</w:t>
            </w:r>
          </w:p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05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1134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Рено сандеро степвей, 2012г.</w:t>
            </w:r>
          </w:p>
        </w:tc>
        <w:tc>
          <w:tcPr>
            <w:tcW w:w="1002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CD0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418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8F0CD0" w:rsidRPr="00942C2F" w:rsidRDefault="00271471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 имеют</w:t>
            </w:r>
          </w:p>
        </w:tc>
        <w:tc>
          <w:tcPr>
            <w:tcW w:w="1276" w:type="dxa"/>
            <w:vAlign w:val="center"/>
          </w:tcPr>
          <w:p w:rsidR="008F0CD0" w:rsidRPr="00942C2F" w:rsidRDefault="00271471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 имеют</w:t>
            </w:r>
          </w:p>
        </w:tc>
        <w:tc>
          <w:tcPr>
            <w:tcW w:w="1271" w:type="dxa"/>
            <w:vAlign w:val="center"/>
          </w:tcPr>
          <w:p w:rsidR="008F0CD0" w:rsidRPr="00942C2F" w:rsidRDefault="00271471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 имеют</w:t>
            </w:r>
          </w:p>
        </w:tc>
        <w:tc>
          <w:tcPr>
            <w:tcW w:w="1367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:rsidR="008F0CD0" w:rsidRPr="00942C2F" w:rsidRDefault="00271471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 имеют</w:t>
            </w:r>
          </w:p>
        </w:tc>
        <w:tc>
          <w:tcPr>
            <w:tcW w:w="1317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  <w:vAlign w:val="center"/>
          </w:tcPr>
          <w:p w:rsidR="008F0CD0" w:rsidRPr="00942C2F" w:rsidRDefault="00271471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Не имеют</w:t>
            </w:r>
          </w:p>
        </w:tc>
        <w:tc>
          <w:tcPr>
            <w:tcW w:w="708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F0CD0" w:rsidRPr="00942C2F" w:rsidRDefault="00271471" w:rsidP="00DC47C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2C2F">
              <w:rPr>
                <w:rFonts w:ascii="Times New Roman" w:hAnsi="Times New Roman" w:cs="Times New Roman"/>
              </w:rPr>
              <w:t>Не имеют</w:t>
            </w:r>
          </w:p>
        </w:tc>
        <w:tc>
          <w:tcPr>
            <w:tcW w:w="1002" w:type="dxa"/>
            <w:vAlign w:val="center"/>
          </w:tcPr>
          <w:p w:rsidR="008F0CD0" w:rsidRPr="00942C2F" w:rsidRDefault="00271471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Не имеют</w:t>
            </w:r>
          </w:p>
        </w:tc>
      </w:tr>
      <w:tr w:rsidR="008F0CD0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Merge w:val="restart"/>
            <w:vAlign w:val="center"/>
          </w:tcPr>
          <w:p w:rsidR="008F0CD0" w:rsidRPr="00942C2F" w:rsidRDefault="00DC47C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3</w:t>
            </w:r>
            <w:r w:rsidR="008F0CD0" w:rsidRPr="00942C2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Васильева Наталья Ивановна</w:t>
            </w:r>
          </w:p>
        </w:tc>
        <w:tc>
          <w:tcPr>
            <w:tcW w:w="1418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Директор МОУ «Медновская СОШ»</w:t>
            </w:r>
          </w:p>
        </w:tc>
        <w:tc>
          <w:tcPr>
            <w:tcW w:w="1559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8F0CD0" w:rsidRPr="00942C2F" w:rsidRDefault="008F0CD0" w:rsidP="000532E3">
            <w:pPr>
              <w:rPr>
                <w:rFonts w:ascii="Times New Roman" w:hAnsi="Times New Roman" w:cs="Times New Roman"/>
              </w:rPr>
            </w:pPr>
          </w:p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0532E3" w:rsidRPr="00942C2F" w:rsidRDefault="000532E3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8F0CD0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914586,70</w:t>
            </w:r>
          </w:p>
          <w:p w:rsidR="008F0CD0" w:rsidRPr="00942C2F" w:rsidRDefault="008F0CD0" w:rsidP="000532E3">
            <w:pPr>
              <w:rPr>
                <w:rFonts w:ascii="Times New Roman" w:hAnsi="Times New Roman" w:cs="Times New Roman"/>
              </w:rPr>
            </w:pPr>
          </w:p>
          <w:p w:rsidR="008F0CD0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914586,70</w:t>
            </w:r>
          </w:p>
        </w:tc>
        <w:tc>
          <w:tcPr>
            <w:tcW w:w="1271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1134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  <w:lang w:val="en-US"/>
              </w:rPr>
              <w:t xml:space="preserve">Volswagen polo 2012 </w:t>
            </w:r>
            <w:r w:rsidRPr="00942C2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002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CD0" w:rsidRPr="00942C2F" w:rsidTr="00FC0E0D">
        <w:trPr>
          <w:gridAfter w:val="2"/>
          <w:wAfter w:w="2542" w:type="dxa"/>
          <w:trHeight w:val="704"/>
        </w:trPr>
        <w:tc>
          <w:tcPr>
            <w:tcW w:w="425" w:type="dxa"/>
            <w:vMerge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418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8F0CD0" w:rsidRPr="00942C2F" w:rsidRDefault="008F0CD0" w:rsidP="000532E3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8F0CD0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Иные доходы</w:t>
            </w:r>
          </w:p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7A6105" w:rsidRPr="00942C2F" w:rsidRDefault="007A6105" w:rsidP="007A6105">
            <w:pPr>
              <w:rPr>
                <w:rFonts w:ascii="Times New Roman" w:hAnsi="Times New Roman" w:cs="Times New Roman"/>
              </w:rPr>
            </w:pPr>
          </w:p>
          <w:p w:rsidR="008F0CD0" w:rsidRPr="00942C2F" w:rsidRDefault="007A6105" w:rsidP="007A6105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546133,64</w:t>
            </w:r>
          </w:p>
          <w:p w:rsidR="007A6105" w:rsidRPr="00942C2F" w:rsidRDefault="007A6105" w:rsidP="007A6105">
            <w:pPr>
              <w:rPr>
                <w:rFonts w:ascii="Times New Roman" w:hAnsi="Times New Roman" w:cs="Times New Roman"/>
              </w:rPr>
            </w:pPr>
          </w:p>
          <w:p w:rsidR="008F0CD0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384087,90</w:t>
            </w:r>
          </w:p>
          <w:p w:rsidR="008F0CD0" w:rsidRPr="00942C2F" w:rsidRDefault="008F0CD0" w:rsidP="007A6105">
            <w:pPr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7A6105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930221,54</w:t>
            </w:r>
          </w:p>
          <w:p w:rsidR="007A6105" w:rsidRPr="00942C2F" w:rsidRDefault="007A6105" w:rsidP="007A61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Жилой дом</w:t>
            </w:r>
          </w:p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Земельный участок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ИЖС</w:t>
            </w:r>
          </w:p>
        </w:tc>
        <w:tc>
          <w:tcPr>
            <w:tcW w:w="1367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27,5</w:t>
            </w:r>
          </w:p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1252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905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2C2F">
              <w:rPr>
                <w:rFonts w:ascii="Times New Roman" w:hAnsi="Times New Roman" w:cs="Times New Roman"/>
              </w:rPr>
              <w:t>Автомобиль</w:t>
            </w:r>
          </w:p>
          <w:p w:rsidR="00DB0F61" w:rsidRPr="00942C2F" w:rsidRDefault="00DB0F61" w:rsidP="00DC47C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B0F61" w:rsidRPr="00942C2F" w:rsidRDefault="00DB0F61" w:rsidP="00DC47C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B0F61" w:rsidRPr="00942C2F" w:rsidRDefault="00DB0F61" w:rsidP="00DC47C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B0F61" w:rsidRPr="00942C2F" w:rsidRDefault="00DB0F61" w:rsidP="00DC47C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  <w:lang w:val="en-US"/>
              </w:rPr>
              <w:t>Volswagen Touareg</w:t>
            </w:r>
          </w:p>
        </w:tc>
        <w:tc>
          <w:tcPr>
            <w:tcW w:w="1002" w:type="dxa"/>
            <w:vAlign w:val="center"/>
          </w:tcPr>
          <w:p w:rsidR="008F0CD0" w:rsidRPr="00942C2F" w:rsidRDefault="008F0CD0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Не приобретались</w:t>
            </w:r>
          </w:p>
        </w:tc>
      </w:tr>
      <w:tr w:rsidR="007A6105" w:rsidRPr="00942C2F" w:rsidTr="00FC0E0D">
        <w:trPr>
          <w:gridAfter w:val="2"/>
          <w:wAfter w:w="2542" w:type="dxa"/>
          <w:trHeight w:val="841"/>
        </w:trPr>
        <w:tc>
          <w:tcPr>
            <w:tcW w:w="425" w:type="dxa"/>
            <w:vMerge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Васильев Владимир Юрьевич</w:t>
            </w:r>
          </w:p>
        </w:tc>
        <w:tc>
          <w:tcPr>
            <w:tcW w:w="1418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Директор МОУ «Горютинская СОШ»</w:t>
            </w:r>
          </w:p>
        </w:tc>
        <w:tc>
          <w:tcPr>
            <w:tcW w:w="1559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0532E3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 xml:space="preserve">Доход от вкладов в </w:t>
            </w:r>
            <w:r w:rsidRPr="00942C2F">
              <w:rPr>
                <w:rFonts w:ascii="Times New Roman" w:hAnsi="Times New Roman" w:cs="Times New Roman"/>
              </w:rPr>
              <w:lastRenderedPageBreak/>
              <w:t>банках и иных кредитных организациях</w:t>
            </w:r>
          </w:p>
          <w:p w:rsidR="007A6105" w:rsidRPr="00942C2F" w:rsidRDefault="007A6105" w:rsidP="000532E3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Иные доходы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7A6105" w:rsidRPr="00942C2F" w:rsidRDefault="008609BE" w:rsidP="008609BE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lastRenderedPageBreak/>
              <w:t>1248553,13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0532E3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0532E3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8609BE" w:rsidP="008609BE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85300,64</w:t>
            </w:r>
          </w:p>
          <w:p w:rsidR="007A6105" w:rsidRPr="00942C2F" w:rsidRDefault="007A6105" w:rsidP="000532E3">
            <w:pPr>
              <w:rPr>
                <w:rFonts w:ascii="Times New Roman" w:hAnsi="Times New Roman" w:cs="Times New Roman"/>
              </w:rPr>
            </w:pPr>
          </w:p>
          <w:p w:rsidR="008609BE" w:rsidRPr="00942C2F" w:rsidRDefault="008609BE" w:rsidP="000532E3">
            <w:pPr>
              <w:rPr>
                <w:rFonts w:ascii="Times New Roman" w:hAnsi="Times New Roman" w:cs="Times New Roman"/>
              </w:rPr>
            </w:pPr>
          </w:p>
          <w:p w:rsidR="007A6105" w:rsidRPr="00942C2F" w:rsidRDefault="008609BE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299919,75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8609BE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1633773,52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lastRenderedPageBreak/>
              <w:t>½ доля квартиры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Земельный участок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Жилой дом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lastRenderedPageBreak/>
              <w:t>90,5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8609BE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960,0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905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317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5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1134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Сангйонг Регстон, 2012 г.</w:t>
            </w:r>
          </w:p>
        </w:tc>
        <w:tc>
          <w:tcPr>
            <w:tcW w:w="1002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7A6105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Merge w:val="restart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1418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жена</w:t>
            </w:r>
          </w:p>
        </w:tc>
        <w:tc>
          <w:tcPr>
            <w:tcW w:w="1418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Доход от вкладов в банках и иных кредитных организациях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Иные доходы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7A6105" w:rsidRPr="00942C2F" w:rsidRDefault="007A6105" w:rsidP="000532E3">
            <w:pPr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8609BE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42830,33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8609BE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247400,76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8609BE" w:rsidRPr="00942C2F" w:rsidRDefault="008609BE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290231,09</w:t>
            </w:r>
          </w:p>
        </w:tc>
        <w:tc>
          <w:tcPr>
            <w:tcW w:w="1271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½ доля квартиры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Гараж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367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90,5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25,1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27,2</w:t>
            </w:r>
          </w:p>
        </w:tc>
        <w:tc>
          <w:tcPr>
            <w:tcW w:w="905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49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7A6105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Merge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Зинкеева Людмила Степановна</w:t>
            </w:r>
          </w:p>
        </w:tc>
        <w:tc>
          <w:tcPr>
            <w:tcW w:w="1418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Директор УДО «Калининская ДЮСШ»</w:t>
            </w:r>
          </w:p>
        </w:tc>
        <w:tc>
          <w:tcPr>
            <w:tcW w:w="1559" w:type="dxa"/>
            <w:vAlign w:val="center"/>
          </w:tcPr>
          <w:p w:rsidR="00830989" w:rsidRPr="00942C2F" w:rsidRDefault="00830989" w:rsidP="00830989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830989" w:rsidRPr="00942C2F" w:rsidRDefault="00830989" w:rsidP="00830989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830989" w:rsidP="008309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7A6105" w:rsidRPr="00942C2F" w:rsidRDefault="00830989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583595,00</w:t>
            </w:r>
          </w:p>
          <w:p w:rsidR="00830989" w:rsidRPr="00942C2F" w:rsidRDefault="00830989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830989" w:rsidRPr="00942C2F" w:rsidRDefault="00830989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830989" w:rsidRPr="00942C2F" w:rsidRDefault="00830989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583595,00</w:t>
            </w:r>
          </w:p>
        </w:tc>
        <w:tc>
          <w:tcPr>
            <w:tcW w:w="1271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ИЖС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830989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67" w:type="dxa"/>
            <w:vAlign w:val="center"/>
          </w:tcPr>
          <w:p w:rsidR="007A6105" w:rsidRPr="00942C2F" w:rsidRDefault="00830989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13000,0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830989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905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7A6105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Merge w:val="restart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418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418" w:type="dxa"/>
            <w:vAlign w:val="center"/>
          </w:tcPr>
          <w:p w:rsidR="007A6105" w:rsidRPr="00942C2F" w:rsidRDefault="007A6105" w:rsidP="008309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30989" w:rsidRPr="00942C2F" w:rsidRDefault="00830989" w:rsidP="00830989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830989" w:rsidRPr="00942C2F" w:rsidRDefault="00830989" w:rsidP="00830989">
            <w:pPr>
              <w:jc w:val="center"/>
              <w:rPr>
                <w:rFonts w:ascii="Times New Roman" w:hAnsi="Times New Roman" w:cs="Times New Roman"/>
              </w:rPr>
            </w:pPr>
          </w:p>
          <w:p w:rsidR="00830989" w:rsidRPr="00942C2F" w:rsidRDefault="00830989" w:rsidP="00830989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Доход от педагогической и научной дея-ти</w:t>
            </w:r>
          </w:p>
          <w:p w:rsidR="007A6105" w:rsidRPr="00942C2F" w:rsidRDefault="00830989" w:rsidP="008309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 xml:space="preserve">        Итого</w:t>
            </w:r>
          </w:p>
        </w:tc>
        <w:tc>
          <w:tcPr>
            <w:tcW w:w="1276" w:type="dxa"/>
            <w:vAlign w:val="center"/>
          </w:tcPr>
          <w:p w:rsidR="00830989" w:rsidRPr="00942C2F" w:rsidRDefault="00830989" w:rsidP="00830989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391908,26</w:t>
            </w:r>
          </w:p>
          <w:p w:rsidR="00830989" w:rsidRPr="00942C2F" w:rsidRDefault="00830989" w:rsidP="00830989">
            <w:pPr>
              <w:jc w:val="center"/>
              <w:rPr>
                <w:rFonts w:ascii="Times New Roman" w:hAnsi="Times New Roman" w:cs="Times New Roman"/>
              </w:rPr>
            </w:pPr>
          </w:p>
          <w:p w:rsidR="00830989" w:rsidRPr="00942C2F" w:rsidRDefault="00830989" w:rsidP="00830989">
            <w:pPr>
              <w:jc w:val="center"/>
              <w:rPr>
                <w:rFonts w:ascii="Times New Roman" w:hAnsi="Times New Roman" w:cs="Times New Roman"/>
              </w:rPr>
            </w:pPr>
          </w:p>
          <w:p w:rsidR="00830989" w:rsidRPr="00942C2F" w:rsidRDefault="00830989" w:rsidP="00830989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124231,00</w:t>
            </w:r>
          </w:p>
          <w:p w:rsidR="00830989" w:rsidRPr="00942C2F" w:rsidRDefault="00830989" w:rsidP="00830989">
            <w:pPr>
              <w:jc w:val="center"/>
              <w:rPr>
                <w:rFonts w:ascii="Times New Roman" w:hAnsi="Times New Roman" w:cs="Times New Roman"/>
              </w:rPr>
            </w:pPr>
          </w:p>
          <w:p w:rsidR="00830989" w:rsidRPr="00942C2F" w:rsidRDefault="00830989" w:rsidP="00830989">
            <w:pPr>
              <w:jc w:val="center"/>
              <w:rPr>
                <w:rFonts w:ascii="Times New Roman" w:hAnsi="Times New Roman" w:cs="Times New Roman"/>
              </w:rPr>
            </w:pPr>
          </w:p>
          <w:p w:rsidR="00830989" w:rsidRPr="00942C2F" w:rsidRDefault="00830989" w:rsidP="00830989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830989" w:rsidP="00830989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516139,26</w:t>
            </w:r>
          </w:p>
        </w:tc>
        <w:tc>
          <w:tcPr>
            <w:tcW w:w="1271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ИЖС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67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1500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05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2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7A6105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Merge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Зюкова Лидия Ивановна</w:t>
            </w:r>
          </w:p>
        </w:tc>
        <w:tc>
          <w:tcPr>
            <w:tcW w:w="1418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Директор МОУ «Славновская СОШ»</w:t>
            </w:r>
          </w:p>
        </w:tc>
        <w:tc>
          <w:tcPr>
            <w:tcW w:w="1559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Иные доходы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00022A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561361,01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00022A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132159,48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6</w:t>
            </w:r>
            <w:r w:rsidR="0000022A" w:rsidRPr="00942C2F">
              <w:rPr>
                <w:rFonts w:ascii="Times New Roman" w:hAnsi="Times New Roman" w:cs="Times New Roman"/>
              </w:rPr>
              <w:t>93520,49</w:t>
            </w:r>
          </w:p>
        </w:tc>
        <w:tc>
          <w:tcPr>
            <w:tcW w:w="1271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Земли населенных пунктов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Земли с/назначения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Земли с/назначения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67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1754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979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4283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3545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23713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57760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88,1</w:t>
            </w:r>
          </w:p>
        </w:tc>
        <w:tc>
          <w:tcPr>
            <w:tcW w:w="905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7A6105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Merge w:val="restart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418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муж</w:t>
            </w:r>
          </w:p>
        </w:tc>
        <w:tc>
          <w:tcPr>
            <w:tcW w:w="1418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По основному месту работы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6105" w:rsidRPr="00942C2F" w:rsidRDefault="0000022A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Пенсия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vAlign w:val="center"/>
          </w:tcPr>
          <w:p w:rsidR="007A6105" w:rsidRPr="00942C2F" w:rsidRDefault="0000022A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169504,00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6105" w:rsidRPr="00942C2F" w:rsidRDefault="0000022A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41020,00</w:t>
            </w:r>
          </w:p>
          <w:p w:rsidR="007A6105" w:rsidRPr="00942C2F" w:rsidRDefault="0000022A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210524,00</w:t>
            </w:r>
          </w:p>
        </w:tc>
        <w:tc>
          <w:tcPr>
            <w:tcW w:w="1271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367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88,1</w:t>
            </w:r>
          </w:p>
        </w:tc>
        <w:tc>
          <w:tcPr>
            <w:tcW w:w="905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A6105" w:rsidRPr="00942C2F" w:rsidRDefault="0000022A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 xml:space="preserve">КИА </w:t>
            </w:r>
            <w:r w:rsidRPr="00942C2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Sorento</w:t>
            </w: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,2014г.</w:t>
            </w:r>
          </w:p>
        </w:tc>
        <w:tc>
          <w:tcPr>
            <w:tcW w:w="1002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Не приобретались</w:t>
            </w:r>
          </w:p>
        </w:tc>
      </w:tr>
      <w:tr w:rsidR="007A6105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Merge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A6105" w:rsidRPr="004E2CBF" w:rsidRDefault="007A6105" w:rsidP="00DC47C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2CBF">
              <w:rPr>
                <w:rFonts w:ascii="Times New Roman" w:hAnsi="Times New Roman" w:cs="Times New Roman"/>
                <w:color w:val="000000" w:themeColor="text1"/>
              </w:rPr>
              <w:t>Гурин Михаил Михайлович</w:t>
            </w:r>
          </w:p>
        </w:tc>
        <w:tc>
          <w:tcPr>
            <w:tcW w:w="1418" w:type="dxa"/>
            <w:vAlign w:val="center"/>
          </w:tcPr>
          <w:p w:rsidR="007A6105" w:rsidRPr="004E2CBF" w:rsidRDefault="007A6105" w:rsidP="00DC47C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2CBF">
              <w:rPr>
                <w:rFonts w:ascii="Times New Roman" w:hAnsi="Times New Roman" w:cs="Times New Roman"/>
                <w:color w:val="000000" w:themeColor="text1"/>
              </w:rPr>
              <w:t>Директор МОУ «Суховерковская СОШ»</w:t>
            </w:r>
          </w:p>
        </w:tc>
        <w:tc>
          <w:tcPr>
            <w:tcW w:w="1559" w:type="dxa"/>
            <w:vAlign w:val="center"/>
          </w:tcPr>
          <w:p w:rsidR="007A6105" w:rsidRPr="004E2CBF" w:rsidRDefault="007A6105" w:rsidP="00DC47C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2CBF">
              <w:rPr>
                <w:rFonts w:ascii="Times New Roman" w:hAnsi="Times New Roman" w:cs="Times New Roman"/>
                <w:color w:val="000000" w:themeColor="text1"/>
              </w:rPr>
              <w:t>По основному месту работы</w:t>
            </w:r>
          </w:p>
          <w:p w:rsidR="007A6105" w:rsidRPr="004E2CBF" w:rsidRDefault="007A6105" w:rsidP="00DC47C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A6105" w:rsidRPr="004E2CBF" w:rsidRDefault="007A6105" w:rsidP="00DC47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2CBF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1276" w:type="dxa"/>
            <w:vAlign w:val="center"/>
          </w:tcPr>
          <w:p w:rsidR="007A6105" w:rsidRPr="004E2CBF" w:rsidRDefault="004E2CBF" w:rsidP="00DC47C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2CBF">
              <w:rPr>
                <w:rFonts w:ascii="Times New Roman" w:hAnsi="Times New Roman" w:cs="Times New Roman"/>
                <w:color w:val="000000" w:themeColor="text1"/>
              </w:rPr>
              <w:t>673704,00</w:t>
            </w:r>
          </w:p>
          <w:p w:rsidR="007A6105" w:rsidRPr="004E2CBF" w:rsidRDefault="007A6105" w:rsidP="00DC47C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A6105" w:rsidRPr="004E2CBF" w:rsidRDefault="007A6105" w:rsidP="00DC47C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E2CBF" w:rsidRPr="004E2CBF" w:rsidRDefault="004E2CBF" w:rsidP="004E2C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2CBF">
              <w:rPr>
                <w:rFonts w:ascii="Times New Roman" w:hAnsi="Times New Roman" w:cs="Times New Roman"/>
                <w:color w:val="000000" w:themeColor="text1"/>
              </w:rPr>
              <w:t>673704,00</w:t>
            </w:r>
          </w:p>
          <w:p w:rsidR="007A6105" w:rsidRPr="004E2CBF" w:rsidRDefault="007A6105" w:rsidP="00DC47C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1" w:type="dxa"/>
            <w:vAlign w:val="center"/>
          </w:tcPr>
          <w:p w:rsidR="007A6105" w:rsidRPr="004E2CBF" w:rsidRDefault="007A6105" w:rsidP="00DC47C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2CBF">
              <w:rPr>
                <w:rFonts w:ascii="Times New Roman" w:hAnsi="Times New Roman" w:cs="Times New Roman"/>
                <w:color w:val="000000" w:themeColor="text1"/>
              </w:rPr>
              <w:t>½ квартиры</w:t>
            </w:r>
          </w:p>
        </w:tc>
        <w:tc>
          <w:tcPr>
            <w:tcW w:w="1367" w:type="dxa"/>
            <w:vAlign w:val="center"/>
          </w:tcPr>
          <w:p w:rsidR="007A6105" w:rsidRPr="004E2CBF" w:rsidRDefault="007A6105" w:rsidP="00DC47C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2CBF">
              <w:rPr>
                <w:rFonts w:ascii="Times New Roman" w:hAnsi="Times New Roman" w:cs="Times New Roman"/>
                <w:color w:val="000000" w:themeColor="text1"/>
              </w:rPr>
              <w:t>½ от 31,7</w:t>
            </w:r>
          </w:p>
        </w:tc>
        <w:tc>
          <w:tcPr>
            <w:tcW w:w="905" w:type="dxa"/>
            <w:vAlign w:val="center"/>
          </w:tcPr>
          <w:p w:rsidR="007A6105" w:rsidRPr="004E2CBF" w:rsidRDefault="007A6105" w:rsidP="00DC47C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2CBF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7A6105" w:rsidRPr="004E2CBF" w:rsidRDefault="007A6105" w:rsidP="00DC47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49" w:type="dxa"/>
            <w:vAlign w:val="center"/>
          </w:tcPr>
          <w:p w:rsidR="007A6105" w:rsidRPr="004E2CBF" w:rsidRDefault="007A6105" w:rsidP="00DC47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95" w:type="dxa"/>
            <w:vAlign w:val="center"/>
          </w:tcPr>
          <w:p w:rsidR="007A6105" w:rsidRPr="004E2CBF" w:rsidRDefault="007A6105" w:rsidP="00DC47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7A6105" w:rsidRPr="004E2CBF" w:rsidRDefault="007A6105" w:rsidP="00DC47C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2CBF">
              <w:rPr>
                <w:rFonts w:ascii="Times New Roman" w:hAnsi="Times New Roman" w:cs="Times New Roman"/>
                <w:color w:val="000000" w:themeColor="text1"/>
              </w:rPr>
              <w:t>Автомобиль</w:t>
            </w:r>
          </w:p>
          <w:p w:rsidR="007A6105" w:rsidRPr="004E2CBF" w:rsidRDefault="007A6105" w:rsidP="00DC47C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A6105" w:rsidRPr="004E2CBF" w:rsidRDefault="007A6105" w:rsidP="00DC47C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A6105" w:rsidRPr="004E2CBF" w:rsidRDefault="007A6105" w:rsidP="00DC47C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:rsidR="007A6105" w:rsidRPr="004E2CBF" w:rsidRDefault="007A6105" w:rsidP="00DC47C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2CBF">
              <w:rPr>
                <w:rFonts w:ascii="Times New Roman" w:hAnsi="Times New Roman" w:cs="Times New Roman"/>
                <w:color w:val="000000" w:themeColor="text1"/>
              </w:rPr>
              <w:t>Нива 21213, 1996г.</w:t>
            </w:r>
          </w:p>
          <w:p w:rsidR="007A6105" w:rsidRPr="004E2CBF" w:rsidRDefault="007A6105" w:rsidP="00DC47C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A6105" w:rsidRPr="004E2CBF" w:rsidRDefault="007A6105" w:rsidP="00DC47C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02" w:type="dxa"/>
            <w:vAlign w:val="center"/>
          </w:tcPr>
          <w:p w:rsidR="007A6105" w:rsidRPr="004E2CBF" w:rsidRDefault="007A6105" w:rsidP="00DC47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2CBF">
              <w:rPr>
                <w:rFonts w:ascii="Times New Roman" w:hAnsi="Times New Roman" w:cs="Times New Roman"/>
                <w:color w:val="000000" w:themeColor="text1"/>
              </w:rPr>
              <w:t>Не приобретались</w:t>
            </w:r>
          </w:p>
        </w:tc>
      </w:tr>
      <w:tr w:rsidR="007A6105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418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Карасёва Ольга Александровна</w:t>
            </w:r>
          </w:p>
        </w:tc>
        <w:tc>
          <w:tcPr>
            <w:tcW w:w="1418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Директор МОУ «Тургиновская СОШ»</w:t>
            </w:r>
          </w:p>
        </w:tc>
        <w:tc>
          <w:tcPr>
            <w:tcW w:w="1559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Иные доходы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71C09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818761,46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71C09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136795,20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71C09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955556,66</w:t>
            </w:r>
          </w:p>
        </w:tc>
        <w:tc>
          <w:tcPr>
            <w:tcW w:w="1271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Земельный участок под ИЖС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67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1750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175,3</w:t>
            </w:r>
          </w:p>
        </w:tc>
        <w:tc>
          <w:tcPr>
            <w:tcW w:w="905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1134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2C2F">
              <w:rPr>
                <w:rFonts w:ascii="Times New Roman" w:hAnsi="Times New Roman" w:cs="Times New Roman"/>
                <w:lang w:val="en-US"/>
              </w:rPr>
              <w:t>Ford-focus</w:t>
            </w:r>
            <w:r w:rsidRPr="00942C2F">
              <w:rPr>
                <w:rFonts w:ascii="Times New Roman" w:hAnsi="Times New Roman" w:cs="Times New Roman"/>
              </w:rPr>
              <w:t>,</w:t>
            </w:r>
            <w:r w:rsidRPr="00942C2F">
              <w:rPr>
                <w:rFonts w:ascii="Times New Roman" w:hAnsi="Times New Roman" w:cs="Times New Roman"/>
                <w:lang w:val="en-US"/>
              </w:rPr>
              <w:t>2008</w:t>
            </w:r>
          </w:p>
        </w:tc>
        <w:tc>
          <w:tcPr>
            <w:tcW w:w="1002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7A6105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Merge w:val="restart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1418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418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Иные доходы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7A6105" w:rsidRPr="00942C2F" w:rsidRDefault="00771C09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-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71C09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108000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71C09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108000</w:t>
            </w:r>
          </w:p>
        </w:tc>
        <w:tc>
          <w:tcPr>
            <w:tcW w:w="1271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7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Земельный участок под ИЖС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49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1750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175,3</w:t>
            </w:r>
          </w:p>
        </w:tc>
        <w:tc>
          <w:tcPr>
            <w:tcW w:w="895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08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1134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2C2F">
              <w:rPr>
                <w:rFonts w:ascii="Times New Roman" w:hAnsi="Times New Roman" w:cs="Times New Roman"/>
                <w:lang w:val="en-US"/>
              </w:rPr>
              <w:t>Mersedes 814</w:t>
            </w:r>
            <w:r w:rsidRPr="00942C2F">
              <w:rPr>
                <w:rFonts w:ascii="Times New Roman" w:hAnsi="Times New Roman" w:cs="Times New Roman"/>
              </w:rPr>
              <w:t>,</w:t>
            </w:r>
            <w:r w:rsidRPr="00942C2F">
              <w:rPr>
                <w:rFonts w:ascii="Times New Roman" w:hAnsi="Times New Roman" w:cs="Times New Roman"/>
                <w:lang w:val="en-US"/>
              </w:rPr>
              <w:t>1990</w:t>
            </w:r>
          </w:p>
        </w:tc>
        <w:tc>
          <w:tcPr>
            <w:tcW w:w="1002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7A6105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Merge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Карягина Раиса Сергеевна</w:t>
            </w:r>
          </w:p>
        </w:tc>
        <w:tc>
          <w:tcPr>
            <w:tcW w:w="1418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Директор МОУ «Верхневолжская СОШ»</w:t>
            </w:r>
          </w:p>
        </w:tc>
        <w:tc>
          <w:tcPr>
            <w:tcW w:w="1559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Иные доходы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929988,74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74109C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201605,19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1131593,93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58,9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  <w:lang w:val="en-US"/>
              </w:rPr>
              <w:t>Chevrolet lanos</w:t>
            </w:r>
            <w:r w:rsidRPr="00942C2F">
              <w:rPr>
                <w:rFonts w:ascii="Times New Roman" w:hAnsi="Times New Roman" w:cs="Times New Roman"/>
              </w:rPr>
              <w:t>, 2006</w:t>
            </w:r>
          </w:p>
        </w:tc>
        <w:tc>
          <w:tcPr>
            <w:tcW w:w="1002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7A6105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Merge w:val="restart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418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418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288148,49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288148,49</w:t>
            </w:r>
          </w:p>
        </w:tc>
        <w:tc>
          <w:tcPr>
            <w:tcW w:w="1271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Земельный участок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4C069C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Земельный участок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7A6105" w:rsidRPr="00942C2F" w:rsidRDefault="007A6105" w:rsidP="004C069C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2000</w:t>
            </w:r>
          </w:p>
          <w:p w:rsidR="007A6105" w:rsidRPr="00942C2F" w:rsidRDefault="007A6105" w:rsidP="004C069C">
            <w:pPr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4C069C">
            <w:pPr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4C069C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905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2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7A6105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Merge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Быстров Дмитрий Борисович</w:t>
            </w:r>
          </w:p>
        </w:tc>
        <w:tc>
          <w:tcPr>
            <w:tcW w:w="1418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Директор МОУ «Рождественская СОШ»</w:t>
            </w:r>
          </w:p>
        </w:tc>
        <w:tc>
          <w:tcPr>
            <w:tcW w:w="1559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0532E3">
            <w:pPr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7A6105" w:rsidRPr="00942C2F" w:rsidRDefault="00305BFD" w:rsidP="000532E3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973111,56</w:t>
            </w: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7A6105" w:rsidRPr="00942C2F" w:rsidRDefault="00305BFD" w:rsidP="00305BFD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973111,56</w:t>
            </w:r>
          </w:p>
        </w:tc>
        <w:tc>
          <w:tcPr>
            <w:tcW w:w="1271" w:type="dxa"/>
            <w:vAlign w:val="center"/>
          </w:tcPr>
          <w:p w:rsidR="007A6105" w:rsidRPr="00942C2F" w:rsidRDefault="007A6105" w:rsidP="00305BFD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Земельный участок</w:t>
            </w:r>
          </w:p>
          <w:p w:rsidR="00305BFD" w:rsidRPr="00942C2F" w:rsidRDefault="00305BF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305BFD" w:rsidRPr="00942C2F" w:rsidRDefault="00305BF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ИЖС ½</w:t>
            </w:r>
          </w:p>
          <w:p w:rsidR="00305BFD" w:rsidRPr="00942C2F" w:rsidRDefault="00305BF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305BFD" w:rsidRPr="00942C2F" w:rsidRDefault="00305BF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дача</w:t>
            </w:r>
          </w:p>
        </w:tc>
        <w:tc>
          <w:tcPr>
            <w:tcW w:w="1367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698</w:t>
            </w:r>
          </w:p>
          <w:p w:rsidR="00305BFD" w:rsidRPr="00942C2F" w:rsidRDefault="00305BF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305BFD" w:rsidRPr="00942C2F" w:rsidRDefault="00305BF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305BFD" w:rsidRPr="00942C2F" w:rsidRDefault="00305BF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1200,00</w:t>
            </w:r>
          </w:p>
          <w:p w:rsidR="00305BFD" w:rsidRPr="00942C2F" w:rsidRDefault="00305BF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305BFD" w:rsidRPr="00942C2F" w:rsidRDefault="00305BF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305BFD" w:rsidRPr="00942C2F" w:rsidRDefault="00305BF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40,6</w:t>
            </w:r>
          </w:p>
        </w:tc>
        <w:tc>
          <w:tcPr>
            <w:tcW w:w="905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vAlign w:val="center"/>
          </w:tcPr>
          <w:p w:rsidR="007A6105" w:rsidRPr="00942C2F" w:rsidRDefault="00305BF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Жилой дом 1/2</w:t>
            </w:r>
          </w:p>
        </w:tc>
        <w:tc>
          <w:tcPr>
            <w:tcW w:w="1049" w:type="dxa"/>
            <w:vAlign w:val="center"/>
          </w:tcPr>
          <w:p w:rsidR="007A6105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132,0</w:t>
            </w:r>
          </w:p>
        </w:tc>
        <w:tc>
          <w:tcPr>
            <w:tcW w:w="895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1134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2C2F">
              <w:rPr>
                <w:rFonts w:ascii="Times New Roman" w:hAnsi="Times New Roman" w:cs="Times New Roman"/>
                <w:lang w:val="en-US"/>
              </w:rPr>
              <w:t>Kia cerato 2010</w:t>
            </w:r>
          </w:p>
        </w:tc>
        <w:tc>
          <w:tcPr>
            <w:tcW w:w="1002" w:type="dxa"/>
            <w:vAlign w:val="center"/>
          </w:tcPr>
          <w:p w:rsidR="007A6105" w:rsidRPr="00942C2F" w:rsidRDefault="007A6105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492207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418" w:type="dxa"/>
            <w:vAlign w:val="center"/>
          </w:tcPr>
          <w:p w:rsidR="00492207" w:rsidRPr="00942C2F" w:rsidRDefault="00492207" w:rsidP="00A2738B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59" w:type="dxa"/>
            <w:vAlign w:val="center"/>
          </w:tcPr>
          <w:p w:rsidR="00492207" w:rsidRPr="00942C2F" w:rsidRDefault="00492207" w:rsidP="00A2738B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Align w:val="center"/>
          </w:tcPr>
          <w:p w:rsidR="00492207" w:rsidRPr="00942C2F" w:rsidRDefault="00492207" w:rsidP="00A2738B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1" w:type="dxa"/>
            <w:vAlign w:val="center"/>
          </w:tcPr>
          <w:p w:rsidR="00492207" w:rsidRPr="00942C2F" w:rsidRDefault="00492207" w:rsidP="00A2738B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7" w:type="dxa"/>
            <w:vAlign w:val="center"/>
          </w:tcPr>
          <w:p w:rsidR="00492207" w:rsidRPr="00942C2F" w:rsidRDefault="00492207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:rsidR="00492207" w:rsidRPr="00942C2F" w:rsidRDefault="00492207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vAlign w:val="center"/>
          </w:tcPr>
          <w:p w:rsidR="00492207" w:rsidRPr="00942C2F" w:rsidRDefault="00492207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Align w:val="center"/>
          </w:tcPr>
          <w:p w:rsidR="00492207" w:rsidRPr="00942C2F" w:rsidRDefault="00492207" w:rsidP="00A27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  <w:vAlign w:val="center"/>
          </w:tcPr>
          <w:p w:rsidR="00492207" w:rsidRPr="00942C2F" w:rsidRDefault="00492207" w:rsidP="00A27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492207" w:rsidRPr="00942C2F" w:rsidRDefault="00492207" w:rsidP="00A27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2207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59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1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7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2207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Колос Лариса Николаевна</w:t>
            </w: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Директор МОУ «Тверская СОШ»</w:t>
            </w:r>
          </w:p>
        </w:tc>
        <w:tc>
          <w:tcPr>
            <w:tcW w:w="1559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Доход от вкладов в банках и иных кредитных организациях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Иные доходы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492207" w:rsidRPr="00942C2F" w:rsidRDefault="00492207" w:rsidP="001526B7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673193,12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908,60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1526B7">
            <w:pPr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1526B7">
            <w:pPr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1526B7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214397,43</w:t>
            </w:r>
          </w:p>
          <w:p w:rsidR="00492207" w:rsidRPr="00942C2F" w:rsidRDefault="00492207" w:rsidP="001526B7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259057,50</w:t>
            </w:r>
          </w:p>
          <w:p w:rsidR="00492207" w:rsidRPr="00942C2F" w:rsidRDefault="00492207" w:rsidP="001526B7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7848,00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1155404,65</w:t>
            </w:r>
          </w:p>
        </w:tc>
        <w:tc>
          <w:tcPr>
            <w:tcW w:w="1271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7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Приусадебный участок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49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1500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209,2</w:t>
            </w:r>
          </w:p>
        </w:tc>
        <w:tc>
          <w:tcPr>
            <w:tcW w:w="89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0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1134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2C2F">
              <w:rPr>
                <w:rFonts w:ascii="Times New Roman" w:hAnsi="Times New Roman" w:cs="Times New Roman"/>
                <w:lang w:val="en-US"/>
              </w:rPr>
              <w:t>Daewoo matiz</w:t>
            </w:r>
          </w:p>
        </w:tc>
        <w:tc>
          <w:tcPr>
            <w:tcW w:w="1002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492207" w:rsidRPr="00942C2F" w:rsidTr="00FC0E0D">
        <w:trPr>
          <w:gridAfter w:val="2"/>
          <w:wAfter w:w="2542" w:type="dxa"/>
          <w:trHeight w:val="1271"/>
        </w:trPr>
        <w:tc>
          <w:tcPr>
            <w:tcW w:w="425" w:type="dxa"/>
            <w:vMerge w:val="restart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2F"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92207" w:rsidRPr="00942C2F" w:rsidRDefault="00492207" w:rsidP="000532E3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Иные доходы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492207" w:rsidRPr="00942C2F" w:rsidRDefault="00492207" w:rsidP="000532E3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522732,00</w:t>
            </w:r>
          </w:p>
          <w:p w:rsidR="00492207" w:rsidRPr="00942C2F" w:rsidRDefault="00492207" w:rsidP="000532E3">
            <w:pPr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7215,0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0532E3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530253,00</w:t>
            </w:r>
          </w:p>
        </w:tc>
        <w:tc>
          <w:tcPr>
            <w:tcW w:w="1271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Приусадебный участок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67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1500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209,2</w:t>
            </w:r>
          </w:p>
        </w:tc>
        <w:tc>
          <w:tcPr>
            <w:tcW w:w="90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1134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2C2F">
              <w:rPr>
                <w:rFonts w:ascii="Times New Roman" w:hAnsi="Times New Roman" w:cs="Times New Roman"/>
              </w:rPr>
              <w:t xml:space="preserve">Ниссан </w:t>
            </w:r>
            <w:r w:rsidRPr="00942C2F">
              <w:rPr>
                <w:rFonts w:ascii="Times New Roman" w:hAnsi="Times New Roman" w:cs="Times New Roman"/>
                <w:lang w:val="en-US"/>
              </w:rPr>
              <w:t>Xtreel</w:t>
            </w:r>
          </w:p>
        </w:tc>
        <w:tc>
          <w:tcPr>
            <w:tcW w:w="1002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492207" w:rsidRPr="00942C2F" w:rsidTr="00FC0E0D">
        <w:trPr>
          <w:gridAfter w:val="2"/>
          <w:wAfter w:w="2542" w:type="dxa"/>
          <w:trHeight w:val="2742"/>
        </w:trPr>
        <w:tc>
          <w:tcPr>
            <w:tcW w:w="425" w:type="dxa"/>
            <w:vMerge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Крашенинникова Надежда Анатольевна</w:t>
            </w: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Директор МОУ «Езвинская СОШ»</w:t>
            </w:r>
          </w:p>
        </w:tc>
        <w:tc>
          <w:tcPr>
            <w:tcW w:w="1559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Иные доходы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492207" w:rsidRPr="00942C2F" w:rsidRDefault="00492207" w:rsidP="00771C09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563207,98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771C09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147600,00</w:t>
            </w:r>
          </w:p>
          <w:p w:rsidR="00492207" w:rsidRPr="00942C2F" w:rsidRDefault="00492207" w:rsidP="00771C09">
            <w:pPr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710807,98</w:t>
            </w:r>
          </w:p>
        </w:tc>
        <w:tc>
          <w:tcPr>
            <w:tcW w:w="1271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ИЖС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1/3 жилого дома</w:t>
            </w:r>
          </w:p>
        </w:tc>
        <w:tc>
          <w:tcPr>
            <w:tcW w:w="1367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1935,0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74,3</w:t>
            </w:r>
          </w:p>
        </w:tc>
        <w:tc>
          <w:tcPr>
            <w:tcW w:w="90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1134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Нива ВАЗ 2007</w:t>
            </w:r>
          </w:p>
        </w:tc>
        <w:tc>
          <w:tcPr>
            <w:tcW w:w="1002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492207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</w:t>
            </w: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Иванов Михаил Игнатьевич</w:t>
            </w: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Директор МОУ «Квакшинская СОШ»</w:t>
            </w:r>
          </w:p>
        </w:tc>
        <w:tc>
          <w:tcPr>
            <w:tcW w:w="1559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Иные доходы</w:t>
            </w:r>
          </w:p>
          <w:p w:rsidR="00492207" w:rsidRPr="00942C2F" w:rsidRDefault="00492207" w:rsidP="009408E8">
            <w:pPr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492207" w:rsidRPr="00942C2F" w:rsidRDefault="009408E8" w:rsidP="009408E8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773422,43</w:t>
            </w:r>
          </w:p>
          <w:p w:rsidR="00492207" w:rsidRPr="00942C2F" w:rsidRDefault="00492207" w:rsidP="009408E8">
            <w:pPr>
              <w:rPr>
                <w:rFonts w:ascii="Times New Roman" w:hAnsi="Times New Roman" w:cs="Times New Roman"/>
              </w:rPr>
            </w:pPr>
          </w:p>
          <w:p w:rsidR="009408E8" w:rsidRPr="00942C2F" w:rsidRDefault="009408E8" w:rsidP="009408E8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221436,00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408E8" w:rsidRPr="00942C2F" w:rsidRDefault="009408E8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994858,43</w:t>
            </w:r>
          </w:p>
        </w:tc>
        <w:tc>
          <w:tcPr>
            <w:tcW w:w="1271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¼ доля квартиры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Земельный участок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367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57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9408E8">
            <w:pPr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1500</w:t>
            </w:r>
          </w:p>
          <w:p w:rsidR="009408E8" w:rsidRPr="00942C2F" w:rsidRDefault="009408E8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0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408E8" w:rsidRPr="00942C2F" w:rsidRDefault="009408E8" w:rsidP="009408E8">
            <w:pPr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Align w:val="center"/>
          </w:tcPr>
          <w:p w:rsidR="00492207" w:rsidRPr="00942C2F" w:rsidRDefault="00492207" w:rsidP="009408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1134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Кио-рио, 2011</w:t>
            </w:r>
          </w:p>
        </w:tc>
        <w:tc>
          <w:tcPr>
            <w:tcW w:w="1002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492207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Merge w:val="restart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жена</w:t>
            </w: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Иные доходы</w:t>
            </w:r>
          </w:p>
          <w:p w:rsidR="00492207" w:rsidRPr="00942C2F" w:rsidRDefault="00492207" w:rsidP="009408E8">
            <w:pPr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492207" w:rsidRPr="00942C2F" w:rsidRDefault="009408E8" w:rsidP="009408E8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398599,92</w:t>
            </w:r>
          </w:p>
          <w:p w:rsidR="00492207" w:rsidRPr="00942C2F" w:rsidRDefault="00492207" w:rsidP="000532E3">
            <w:pPr>
              <w:rPr>
                <w:rFonts w:ascii="Times New Roman" w:hAnsi="Times New Roman" w:cs="Times New Roman"/>
              </w:rPr>
            </w:pPr>
          </w:p>
          <w:p w:rsidR="00492207" w:rsidRPr="00942C2F" w:rsidRDefault="009408E8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196142,76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408E8" w:rsidRPr="00942C2F" w:rsidRDefault="009408E8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594742,68</w:t>
            </w:r>
          </w:p>
        </w:tc>
        <w:tc>
          <w:tcPr>
            <w:tcW w:w="1271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¼ доля квартир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57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492207" w:rsidRPr="00942C2F" w:rsidRDefault="00492207" w:rsidP="009408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Align w:val="center"/>
          </w:tcPr>
          <w:p w:rsidR="00492207" w:rsidRPr="00942C2F" w:rsidRDefault="00492207" w:rsidP="009408E8">
            <w:pPr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492207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Merge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Лебедева Елена Евгеньевна</w:t>
            </w:r>
          </w:p>
        </w:tc>
        <w:tc>
          <w:tcPr>
            <w:tcW w:w="1418" w:type="dxa"/>
            <w:vAlign w:val="center"/>
          </w:tcPr>
          <w:p w:rsidR="00492207" w:rsidRPr="00942C2F" w:rsidRDefault="00492207" w:rsidP="008C76F0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Директор МОУ «Оршинская СОШ»</w:t>
            </w:r>
          </w:p>
        </w:tc>
        <w:tc>
          <w:tcPr>
            <w:tcW w:w="1559" w:type="dxa"/>
            <w:vAlign w:val="center"/>
          </w:tcPr>
          <w:p w:rsidR="00492207" w:rsidRPr="00942C2F" w:rsidRDefault="00492207" w:rsidP="008C76F0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Иные доходы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8C76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492207" w:rsidRPr="00942C2F" w:rsidRDefault="008C76F0" w:rsidP="008C76F0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717078,41</w:t>
            </w:r>
          </w:p>
          <w:p w:rsidR="00492207" w:rsidRPr="00942C2F" w:rsidRDefault="00492207" w:rsidP="008C76F0">
            <w:pPr>
              <w:rPr>
                <w:rFonts w:ascii="Times New Roman" w:hAnsi="Times New Roman" w:cs="Times New Roman"/>
              </w:rPr>
            </w:pPr>
          </w:p>
          <w:p w:rsidR="00492207" w:rsidRPr="00942C2F" w:rsidRDefault="008C76F0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149936,02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8C76F0">
            <w:pPr>
              <w:rPr>
                <w:rFonts w:ascii="Times New Roman" w:hAnsi="Times New Roman" w:cs="Times New Roman"/>
              </w:rPr>
            </w:pPr>
          </w:p>
          <w:p w:rsidR="008C76F0" w:rsidRPr="00942C2F" w:rsidRDefault="008C76F0" w:rsidP="008C76F0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867014,43</w:t>
            </w:r>
          </w:p>
        </w:tc>
        <w:tc>
          <w:tcPr>
            <w:tcW w:w="1271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Квартира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Земельный участок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Земельный участок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40,5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1500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825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2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492207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Павлихина Фаина Александровна</w:t>
            </w: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Директор МОУ «Краснопресненская СОШ им. В.П. Дмитриева»</w:t>
            </w:r>
          </w:p>
        </w:tc>
        <w:tc>
          <w:tcPr>
            <w:tcW w:w="1559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492207" w:rsidRPr="00942C2F" w:rsidRDefault="000A32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706747,28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0A32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706747,28</w:t>
            </w:r>
          </w:p>
        </w:tc>
        <w:tc>
          <w:tcPr>
            <w:tcW w:w="1271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Земельный участок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Доля жилого дом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67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1677,0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100,6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42,9</w:t>
            </w:r>
          </w:p>
        </w:tc>
        <w:tc>
          <w:tcPr>
            <w:tcW w:w="90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492207" w:rsidRPr="00942C2F" w:rsidRDefault="000A32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Квартира 1/3</w:t>
            </w:r>
          </w:p>
        </w:tc>
        <w:tc>
          <w:tcPr>
            <w:tcW w:w="1049" w:type="dxa"/>
            <w:vAlign w:val="center"/>
          </w:tcPr>
          <w:p w:rsidR="00492207" w:rsidRPr="00942C2F" w:rsidRDefault="000A32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42,9</w:t>
            </w:r>
          </w:p>
        </w:tc>
        <w:tc>
          <w:tcPr>
            <w:tcW w:w="89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34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2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492207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lastRenderedPageBreak/>
              <w:t>15.</w:t>
            </w: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Мамыко Светлана Викторовна</w:t>
            </w: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Директор МОУ «Некрасовская СОШ»</w:t>
            </w:r>
          </w:p>
        </w:tc>
        <w:tc>
          <w:tcPr>
            <w:tcW w:w="1559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Иные доходы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492207" w:rsidRPr="00942C2F" w:rsidRDefault="00492207" w:rsidP="000532E3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701815,20</w:t>
            </w:r>
          </w:p>
          <w:p w:rsidR="00492207" w:rsidRPr="00942C2F" w:rsidRDefault="00492207" w:rsidP="000532E3">
            <w:pPr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0532E3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40757,49</w:t>
            </w:r>
          </w:p>
          <w:p w:rsidR="00492207" w:rsidRPr="00942C2F" w:rsidRDefault="00492207" w:rsidP="000532E3">
            <w:pPr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742572,69</w:t>
            </w:r>
          </w:p>
        </w:tc>
        <w:tc>
          <w:tcPr>
            <w:tcW w:w="1271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Земельный участок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Квартира  3-х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2000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38,25</w:t>
            </w:r>
          </w:p>
        </w:tc>
        <w:tc>
          <w:tcPr>
            <w:tcW w:w="90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Дом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49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76,5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2242</w:t>
            </w:r>
          </w:p>
        </w:tc>
        <w:tc>
          <w:tcPr>
            <w:tcW w:w="89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0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2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492207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Никонорова Ольга Олеговна</w:t>
            </w: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Директор МОУ «Заволжская СОШ им. П.П. Смирнова»</w:t>
            </w:r>
          </w:p>
        </w:tc>
        <w:tc>
          <w:tcPr>
            <w:tcW w:w="1559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Доход от педагогической и научной деятельности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Иные доходы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0532E3">
            <w:pPr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492207" w:rsidRPr="00942C2F" w:rsidRDefault="00492207" w:rsidP="000532E3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992757,46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0532E3">
            <w:pPr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253569,67</w:t>
            </w:r>
          </w:p>
          <w:p w:rsidR="00492207" w:rsidRPr="00942C2F" w:rsidRDefault="00492207" w:rsidP="000532E3">
            <w:pPr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0532E3">
            <w:pPr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0532E3">
            <w:pPr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0532E3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550000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0532E3">
            <w:pPr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1796327,13</w:t>
            </w:r>
          </w:p>
        </w:tc>
        <w:tc>
          <w:tcPr>
            <w:tcW w:w="1271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Земельный участок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67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1037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45,9</w:t>
            </w:r>
          </w:p>
        </w:tc>
        <w:tc>
          <w:tcPr>
            <w:tcW w:w="90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0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Авто</w:t>
            </w:r>
          </w:p>
        </w:tc>
        <w:tc>
          <w:tcPr>
            <w:tcW w:w="1134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Мицубиси паджеро, 1998</w:t>
            </w:r>
          </w:p>
        </w:tc>
        <w:tc>
          <w:tcPr>
            <w:tcW w:w="1002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492207" w:rsidRPr="00942C2F" w:rsidTr="00FC0E0D">
        <w:trPr>
          <w:gridAfter w:val="2"/>
          <w:wAfter w:w="2542" w:type="dxa"/>
          <w:trHeight w:val="974"/>
        </w:trPr>
        <w:tc>
          <w:tcPr>
            <w:tcW w:w="425" w:type="dxa"/>
            <w:vMerge w:val="restart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492207" w:rsidRPr="00942C2F" w:rsidRDefault="00492207" w:rsidP="00583473">
            <w:pPr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024DF9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701343,65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583473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024DF9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701343,65</w:t>
            </w:r>
          </w:p>
        </w:tc>
        <w:tc>
          <w:tcPr>
            <w:tcW w:w="1271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67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1037</w:t>
            </w:r>
          </w:p>
        </w:tc>
        <w:tc>
          <w:tcPr>
            <w:tcW w:w="90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Земельный участок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квартира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49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1500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45,98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9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Автомобиль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2C2F">
              <w:rPr>
                <w:rFonts w:ascii="Times New Roman" w:hAnsi="Times New Roman" w:cs="Times New Roman"/>
                <w:lang w:val="en-US"/>
              </w:rPr>
              <w:t xml:space="preserve">Reno Logan, 2010 </w:t>
            </w:r>
            <w:r w:rsidRPr="00942C2F">
              <w:rPr>
                <w:rFonts w:ascii="Times New Roman" w:hAnsi="Times New Roman" w:cs="Times New Roman"/>
              </w:rPr>
              <w:t>г</w:t>
            </w:r>
            <w:r w:rsidRPr="00942C2F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492207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Merge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7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Квартира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Земельный участок</w:t>
            </w:r>
          </w:p>
          <w:p w:rsidR="00492207" w:rsidRPr="00942C2F" w:rsidRDefault="00492207" w:rsidP="00583473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49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45,9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1037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1500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100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2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492207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Merge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7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Квартира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Земельный участок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Земельный участок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049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45,9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1037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1500</w:t>
            </w:r>
          </w:p>
          <w:p w:rsidR="00492207" w:rsidRPr="00942C2F" w:rsidRDefault="00492207" w:rsidP="00583473">
            <w:pPr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100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2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492207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Merge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Матерсон Анна Теймуразовна</w:t>
            </w: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Директор МВОУ «Калининская районная вечерняя(сменная) общеобразовательная школа»</w:t>
            </w:r>
          </w:p>
        </w:tc>
        <w:tc>
          <w:tcPr>
            <w:tcW w:w="1559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575076,26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575076,26</w:t>
            </w:r>
          </w:p>
        </w:tc>
        <w:tc>
          <w:tcPr>
            <w:tcW w:w="1271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67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48,3</w:t>
            </w:r>
          </w:p>
        </w:tc>
        <w:tc>
          <w:tcPr>
            <w:tcW w:w="90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2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492207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165382,50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165382,50</w:t>
            </w:r>
          </w:p>
        </w:tc>
        <w:tc>
          <w:tcPr>
            <w:tcW w:w="1271" w:type="dxa"/>
            <w:vAlign w:val="center"/>
          </w:tcPr>
          <w:p w:rsidR="00492207" w:rsidRPr="00942C2F" w:rsidRDefault="00492207" w:rsidP="00E364B1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½ доля земельного участка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½ доля жилого дома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67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2620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51,2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48,3</w:t>
            </w:r>
          </w:p>
        </w:tc>
        <w:tc>
          <w:tcPr>
            <w:tcW w:w="90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1134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42C2F">
              <w:rPr>
                <w:rFonts w:ascii="Times New Roman" w:hAnsi="Times New Roman" w:cs="Times New Roman"/>
                <w:lang w:val="en-US"/>
              </w:rPr>
              <w:t>Opel P-G astra, 2013</w:t>
            </w:r>
            <w:r w:rsidRPr="00942C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942C2F">
              <w:rPr>
                <w:rFonts w:ascii="Times New Roman" w:hAnsi="Times New Roman" w:cs="Times New Roman"/>
              </w:rPr>
              <w:t>г</w:t>
            </w:r>
            <w:r w:rsidRPr="00942C2F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002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492207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Рыбинцева Алла Ивановна</w:t>
            </w: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Директор МОУ «Эммаусская СОШ»</w:t>
            </w:r>
          </w:p>
        </w:tc>
        <w:tc>
          <w:tcPr>
            <w:tcW w:w="1559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 xml:space="preserve">Доход от вкладов в банках и иных кредитных </w:t>
            </w:r>
            <w:r w:rsidRPr="00942C2F">
              <w:rPr>
                <w:rFonts w:ascii="Times New Roman" w:hAnsi="Times New Roman" w:cs="Times New Roman"/>
              </w:rPr>
              <w:lastRenderedPageBreak/>
              <w:t>организациях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007668">
            <w:pPr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Иные доходы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024DF9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1127689,09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34442,85</w:t>
            </w:r>
          </w:p>
          <w:p w:rsidR="00492207" w:rsidRPr="00942C2F" w:rsidRDefault="00492207" w:rsidP="00024DF9">
            <w:pPr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024DF9">
            <w:pPr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024DF9">
            <w:pPr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170586,39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8502,00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18000,00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1359220,33</w:t>
            </w:r>
          </w:p>
        </w:tc>
        <w:tc>
          <w:tcPr>
            <w:tcW w:w="1271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lastRenderedPageBreak/>
              <w:t>½ доля квартиры</w:t>
            </w:r>
          </w:p>
        </w:tc>
        <w:tc>
          <w:tcPr>
            <w:tcW w:w="1367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52,9</w:t>
            </w:r>
          </w:p>
        </w:tc>
        <w:tc>
          <w:tcPr>
            <w:tcW w:w="90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½ доля квартиры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Земельный участок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lastRenderedPageBreak/>
              <w:t>Земельный участок</w:t>
            </w:r>
          </w:p>
        </w:tc>
        <w:tc>
          <w:tcPr>
            <w:tcW w:w="1049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lastRenderedPageBreak/>
              <w:t>52,9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645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lastRenderedPageBreak/>
              <w:t>1400</w:t>
            </w:r>
          </w:p>
        </w:tc>
        <w:tc>
          <w:tcPr>
            <w:tcW w:w="89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0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42C2F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1134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ВАЗ 210740, 2010 г.</w:t>
            </w:r>
          </w:p>
        </w:tc>
        <w:tc>
          <w:tcPr>
            <w:tcW w:w="1002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492207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</w:t>
            </w: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Самойлова Наталья Анатольевна</w:t>
            </w:r>
          </w:p>
        </w:tc>
        <w:tc>
          <w:tcPr>
            <w:tcW w:w="141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Директор МОУ «Щербининская ООШ»</w:t>
            </w:r>
          </w:p>
        </w:tc>
        <w:tc>
          <w:tcPr>
            <w:tcW w:w="1559" w:type="dxa"/>
            <w:vAlign w:val="center"/>
          </w:tcPr>
          <w:p w:rsidR="00492207" w:rsidRPr="00942C2F" w:rsidRDefault="00492207" w:rsidP="009D2E8D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9D2E8D" w:rsidRPr="00942C2F" w:rsidRDefault="009D2E8D" w:rsidP="009D2E8D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9D2E8D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9D2E8D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Иные доходы</w:t>
            </w: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9D2E8D">
            <w:pPr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9D2E8D" w:rsidRPr="00942C2F" w:rsidRDefault="009D2E8D" w:rsidP="009D2E8D">
            <w:pPr>
              <w:rPr>
                <w:rFonts w:ascii="Times New Roman" w:hAnsi="Times New Roman" w:cs="Times New Roman"/>
              </w:rPr>
            </w:pPr>
          </w:p>
          <w:p w:rsidR="00492207" w:rsidRPr="00942C2F" w:rsidRDefault="009D2E8D" w:rsidP="009D2E8D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750357,55</w:t>
            </w: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24000,00</w:t>
            </w: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118038,36</w:t>
            </w: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7848,00</w:t>
            </w: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492207" w:rsidRPr="00942C2F" w:rsidRDefault="009D2E8D" w:rsidP="009D2E8D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900243,91</w:t>
            </w:r>
          </w:p>
        </w:tc>
        <w:tc>
          <w:tcPr>
            <w:tcW w:w="1271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7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17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49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895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08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02" w:type="dxa"/>
            <w:vAlign w:val="center"/>
          </w:tcPr>
          <w:p w:rsidR="00492207" w:rsidRPr="00942C2F" w:rsidRDefault="00492207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9D2E8D" w:rsidRPr="00942C2F" w:rsidTr="00FC0E0D">
        <w:trPr>
          <w:gridAfter w:val="2"/>
          <w:wAfter w:w="2542" w:type="dxa"/>
          <w:trHeight w:val="137"/>
        </w:trPr>
        <w:tc>
          <w:tcPr>
            <w:tcW w:w="425" w:type="dxa"/>
            <w:vMerge w:val="restart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1418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Сорина Елена Михайловна</w:t>
            </w:r>
          </w:p>
        </w:tc>
        <w:tc>
          <w:tcPr>
            <w:tcW w:w="1418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Директор МОУ «Черногубовская ООШ»</w:t>
            </w:r>
          </w:p>
        </w:tc>
        <w:tc>
          <w:tcPr>
            <w:tcW w:w="1559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Иные доходы</w:t>
            </w: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0A3274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631637,60</w:t>
            </w: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0A3274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204588,00</w:t>
            </w: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0A3274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836225,60</w:t>
            </w: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Земельный участок приусадебный</w:t>
            </w: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Часть дома в бараке</w:t>
            </w:r>
          </w:p>
        </w:tc>
        <w:tc>
          <w:tcPr>
            <w:tcW w:w="1367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750</w:t>
            </w: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05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95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02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9D2E8D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Merge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Андреев Максим Юрьевич</w:t>
            </w:r>
          </w:p>
        </w:tc>
        <w:tc>
          <w:tcPr>
            <w:tcW w:w="1418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Директор МОУ «Васильевская СОШ»</w:t>
            </w:r>
          </w:p>
        </w:tc>
        <w:tc>
          <w:tcPr>
            <w:tcW w:w="1559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По основному месту работы</w:t>
            </w: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vAlign w:val="center"/>
          </w:tcPr>
          <w:p w:rsidR="009D2E8D" w:rsidRPr="00942C2F" w:rsidRDefault="009408E8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507910,02</w:t>
            </w: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E8D" w:rsidRPr="00942C2F" w:rsidRDefault="009D2E8D" w:rsidP="005C0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8E8" w:rsidRPr="00942C2F" w:rsidRDefault="009408E8" w:rsidP="005C0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8E8" w:rsidRPr="00942C2F" w:rsidRDefault="009408E8" w:rsidP="005C05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507910,02</w:t>
            </w:r>
          </w:p>
        </w:tc>
        <w:tc>
          <w:tcPr>
            <w:tcW w:w="1271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ИЖС</w:t>
            </w: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367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192,8</w:t>
            </w:r>
          </w:p>
        </w:tc>
        <w:tc>
          <w:tcPr>
            <w:tcW w:w="905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Земельный участок. Огород (аренда с 2017г-2020г.)</w:t>
            </w:r>
          </w:p>
        </w:tc>
        <w:tc>
          <w:tcPr>
            <w:tcW w:w="1049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174,0</w:t>
            </w:r>
          </w:p>
        </w:tc>
        <w:tc>
          <w:tcPr>
            <w:tcW w:w="895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Align w:val="center"/>
          </w:tcPr>
          <w:p w:rsidR="009D2E8D" w:rsidRPr="00942C2F" w:rsidRDefault="009D2E8D" w:rsidP="001B3E6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LAND ROVER DISCOVERY II, 2004</w:t>
            </w: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942C2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002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Не приобретались</w:t>
            </w:r>
          </w:p>
        </w:tc>
      </w:tr>
      <w:tr w:rsidR="009D2E8D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1418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418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2E8D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418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sz w:val="20"/>
                <w:szCs w:val="20"/>
              </w:rPr>
              <w:t>Не приобретались</w:t>
            </w:r>
          </w:p>
        </w:tc>
      </w:tr>
      <w:tr w:rsidR="009D2E8D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Merge w:val="restart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1418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Тихомирова Надежда Геннадьевна</w:t>
            </w:r>
          </w:p>
        </w:tc>
        <w:tc>
          <w:tcPr>
            <w:tcW w:w="1418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Директор МОУ «Никольская НОШ»</w:t>
            </w:r>
          </w:p>
        </w:tc>
        <w:tc>
          <w:tcPr>
            <w:tcW w:w="1559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9D2E8D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572899,20</w:t>
            </w: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57</w:t>
            </w:r>
            <w:r w:rsidR="00142474" w:rsidRPr="00942C2F">
              <w:rPr>
                <w:rFonts w:ascii="Times New Roman" w:hAnsi="Times New Roman" w:cs="Times New Roman"/>
              </w:rPr>
              <w:t>2899,20</w:t>
            </w:r>
          </w:p>
        </w:tc>
        <w:tc>
          <w:tcPr>
            <w:tcW w:w="1271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¼ доля земельного участка под ПМЖ</w:t>
            </w: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¼ жилого дом</w:t>
            </w:r>
          </w:p>
        </w:tc>
        <w:tc>
          <w:tcPr>
            <w:tcW w:w="1367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545</w:t>
            </w: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79,9</w:t>
            </w:r>
          </w:p>
        </w:tc>
        <w:tc>
          <w:tcPr>
            <w:tcW w:w="905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Автомобиль</w:t>
            </w: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1134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Шевроле Тахо, 2003 г.</w:t>
            </w:r>
          </w:p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Део Матиз, 2004 г.</w:t>
            </w:r>
          </w:p>
        </w:tc>
        <w:tc>
          <w:tcPr>
            <w:tcW w:w="1002" w:type="dxa"/>
            <w:vAlign w:val="center"/>
          </w:tcPr>
          <w:p w:rsidR="009D2E8D" w:rsidRPr="00942C2F" w:rsidRDefault="009D2E8D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142474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Merge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418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142474" w:rsidRPr="00942C2F" w:rsidRDefault="00142474" w:rsidP="00A2738B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¼ доля земельного участка под ПМЖ</w:t>
            </w:r>
          </w:p>
          <w:p w:rsidR="00142474" w:rsidRPr="00942C2F" w:rsidRDefault="00142474" w:rsidP="00A2738B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A2738B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¼ жилого дом</w:t>
            </w:r>
          </w:p>
        </w:tc>
        <w:tc>
          <w:tcPr>
            <w:tcW w:w="1367" w:type="dxa"/>
            <w:vAlign w:val="center"/>
          </w:tcPr>
          <w:p w:rsidR="00142474" w:rsidRPr="00942C2F" w:rsidRDefault="00142474" w:rsidP="00A2738B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545</w:t>
            </w:r>
          </w:p>
          <w:p w:rsidR="00142474" w:rsidRPr="00942C2F" w:rsidRDefault="00142474" w:rsidP="00A2738B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A2738B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A2738B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A2738B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A2738B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79,9</w:t>
            </w:r>
          </w:p>
        </w:tc>
        <w:tc>
          <w:tcPr>
            <w:tcW w:w="905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08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2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142474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1418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Катмакова Елена Сергеевна</w:t>
            </w:r>
          </w:p>
        </w:tc>
        <w:tc>
          <w:tcPr>
            <w:tcW w:w="1418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Директор МОУ «Большеборковская СОШ»</w:t>
            </w:r>
          </w:p>
        </w:tc>
        <w:tc>
          <w:tcPr>
            <w:tcW w:w="1559" w:type="dxa"/>
            <w:vAlign w:val="center"/>
          </w:tcPr>
          <w:p w:rsidR="00142474" w:rsidRPr="00942C2F" w:rsidRDefault="00142474" w:rsidP="00024DF9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142474" w:rsidRPr="00942C2F" w:rsidRDefault="00142474" w:rsidP="00024DF9">
            <w:pPr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Доход от педагогической и научной деятельности</w:t>
            </w: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024D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142474" w:rsidRPr="00942C2F" w:rsidRDefault="00142474" w:rsidP="00024DF9">
            <w:pPr>
              <w:rPr>
                <w:rFonts w:ascii="Times New Roman" w:hAnsi="Times New Roman" w:cs="Times New Roman"/>
              </w:rPr>
            </w:pPr>
          </w:p>
          <w:p w:rsidR="00142474" w:rsidRPr="00942C2F" w:rsidRDefault="00CD384F" w:rsidP="00024DF9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636221,19</w:t>
            </w: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CD384F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173490,96</w:t>
            </w: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CD384F" w:rsidP="00CD384F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809712,15</w:t>
            </w:r>
          </w:p>
        </w:tc>
        <w:tc>
          <w:tcPr>
            <w:tcW w:w="1271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Земельный участок</w:t>
            </w: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Жилой дом 1/4</w:t>
            </w: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1500</w:t>
            </w: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177,6</w:t>
            </w: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1134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2C2F">
              <w:rPr>
                <w:rFonts w:ascii="Times New Roman" w:hAnsi="Times New Roman" w:cs="Times New Roman"/>
                <w:lang w:val="en-US"/>
              </w:rPr>
              <w:t>Volkswagen polo 2013</w:t>
            </w:r>
          </w:p>
        </w:tc>
        <w:tc>
          <w:tcPr>
            <w:tcW w:w="1002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142474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418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142474" w:rsidRPr="00942C2F" w:rsidRDefault="00142474" w:rsidP="00CD384F">
            <w:pPr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142474" w:rsidRPr="00942C2F" w:rsidRDefault="00CD384F" w:rsidP="00CD384F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175887,59</w:t>
            </w: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CD384F" w:rsidP="00CD384F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175887,59</w:t>
            </w:r>
          </w:p>
        </w:tc>
        <w:tc>
          <w:tcPr>
            <w:tcW w:w="1271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Жилой дом 1/4</w:t>
            </w: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2C2F">
              <w:rPr>
                <w:rFonts w:ascii="Times New Roman" w:hAnsi="Times New Roman" w:cs="Times New Roman"/>
                <w:lang w:val="en-US"/>
              </w:rPr>
              <w:t>177.6</w:t>
            </w:r>
          </w:p>
        </w:tc>
        <w:tc>
          <w:tcPr>
            <w:tcW w:w="905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08" w:type="dxa"/>
            <w:vAlign w:val="center"/>
          </w:tcPr>
          <w:p w:rsidR="00142474" w:rsidRPr="00942C2F" w:rsidRDefault="00CD384F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1134" w:type="dxa"/>
            <w:vAlign w:val="center"/>
          </w:tcPr>
          <w:p w:rsidR="00142474" w:rsidRPr="00942C2F" w:rsidRDefault="00CD384F" w:rsidP="00CD384F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Ауди А5,2007г.</w:t>
            </w:r>
          </w:p>
        </w:tc>
        <w:tc>
          <w:tcPr>
            <w:tcW w:w="1002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142474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lastRenderedPageBreak/>
              <w:t>24.</w:t>
            </w:r>
          </w:p>
        </w:tc>
        <w:tc>
          <w:tcPr>
            <w:tcW w:w="1418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418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Жилой дом 1/4</w:t>
            </w: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177,6</w:t>
            </w:r>
          </w:p>
        </w:tc>
        <w:tc>
          <w:tcPr>
            <w:tcW w:w="905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142474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Хмырова Светлана Яковлевна</w:t>
            </w:r>
          </w:p>
        </w:tc>
        <w:tc>
          <w:tcPr>
            <w:tcW w:w="1418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2F">
              <w:rPr>
                <w:rFonts w:ascii="Times New Roman" w:hAnsi="Times New Roman" w:cs="Times New Roman"/>
                <w:sz w:val="24"/>
                <w:szCs w:val="24"/>
              </w:rPr>
              <w:t>Директор МОУ «Пушкинская СОШ»</w:t>
            </w:r>
          </w:p>
        </w:tc>
        <w:tc>
          <w:tcPr>
            <w:tcW w:w="1559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Иные доходы</w:t>
            </w: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142474" w:rsidRPr="00942C2F" w:rsidRDefault="00C3188E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803256,45</w:t>
            </w: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024DF9">
            <w:pPr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C3188E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</w:t>
            </w:r>
            <w:r w:rsidR="00C3188E" w:rsidRPr="00942C2F">
              <w:rPr>
                <w:rFonts w:ascii="Times New Roman" w:hAnsi="Times New Roman" w:cs="Times New Roman"/>
              </w:rPr>
              <w:t>22408,00</w:t>
            </w: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C3188E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1082484,91</w:t>
            </w:r>
          </w:p>
        </w:tc>
        <w:tc>
          <w:tcPr>
            <w:tcW w:w="1271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Земельный участок</w:t>
            </w: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67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1200</w:t>
            </w: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59,3</w:t>
            </w:r>
          </w:p>
        </w:tc>
        <w:tc>
          <w:tcPr>
            <w:tcW w:w="905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142474" w:rsidRPr="00942C2F" w:rsidRDefault="00C3188E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1134" w:type="dxa"/>
            <w:vAlign w:val="center"/>
          </w:tcPr>
          <w:p w:rsidR="00142474" w:rsidRPr="00942C2F" w:rsidRDefault="00C3188E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Шевроле эквинокс, 2004г.</w:t>
            </w:r>
          </w:p>
        </w:tc>
        <w:tc>
          <w:tcPr>
            <w:tcW w:w="1002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142474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2C2F">
              <w:rPr>
                <w:rFonts w:ascii="Times New Roman" w:hAnsi="Times New Roman" w:cs="Times New Roman"/>
                <w:lang w:val="en-US"/>
              </w:rPr>
              <w:t>2</w:t>
            </w:r>
            <w:r w:rsidRPr="00942C2F">
              <w:rPr>
                <w:rFonts w:ascii="Times New Roman" w:hAnsi="Times New Roman" w:cs="Times New Roman"/>
              </w:rPr>
              <w:t>5</w:t>
            </w:r>
            <w:r w:rsidRPr="00942C2F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418" w:type="dxa"/>
            <w:vAlign w:val="center"/>
          </w:tcPr>
          <w:p w:rsidR="00142474" w:rsidRPr="00942C2F" w:rsidRDefault="00142474" w:rsidP="009D2E8D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Смирнов Юрий Владимирович</w:t>
            </w:r>
          </w:p>
        </w:tc>
        <w:tc>
          <w:tcPr>
            <w:tcW w:w="1418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2F">
              <w:rPr>
                <w:rFonts w:ascii="Times New Roman" w:hAnsi="Times New Roman" w:cs="Times New Roman"/>
                <w:sz w:val="24"/>
                <w:szCs w:val="24"/>
              </w:rPr>
              <w:t>Директор МОУ «Колталовская СОШ»</w:t>
            </w:r>
          </w:p>
        </w:tc>
        <w:tc>
          <w:tcPr>
            <w:tcW w:w="1559" w:type="dxa"/>
            <w:vAlign w:val="center"/>
          </w:tcPr>
          <w:p w:rsidR="00142474" w:rsidRPr="00942C2F" w:rsidRDefault="00142474" w:rsidP="009D2E8D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142474" w:rsidRPr="00942C2F" w:rsidRDefault="00142474" w:rsidP="009D2E8D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9D2E8D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Иные доходы</w:t>
            </w:r>
          </w:p>
          <w:p w:rsidR="00142474" w:rsidRPr="00942C2F" w:rsidRDefault="00142474" w:rsidP="009D2E8D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9D2E8D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9D2E8D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9D2E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468110,46</w:t>
            </w: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110491,56</w:t>
            </w: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578602,02</w:t>
            </w: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142474" w:rsidRPr="00942C2F" w:rsidRDefault="00142474" w:rsidP="009D2E8D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Земельный участок</w:t>
            </w:r>
          </w:p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905" w:type="dxa"/>
            <w:vAlign w:val="center"/>
          </w:tcPr>
          <w:p w:rsidR="00142474" w:rsidRPr="00942C2F" w:rsidRDefault="00142474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vAlign w:val="center"/>
          </w:tcPr>
          <w:p w:rsidR="00142474" w:rsidRPr="00942C2F" w:rsidRDefault="00142474" w:rsidP="00A2738B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  <w:vAlign w:val="center"/>
          </w:tcPr>
          <w:p w:rsidR="00142474" w:rsidRPr="00942C2F" w:rsidRDefault="00142474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vAlign w:val="center"/>
          </w:tcPr>
          <w:p w:rsidR="00142474" w:rsidRPr="00942C2F" w:rsidRDefault="00142474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142474" w:rsidRPr="00942C2F" w:rsidRDefault="00142474" w:rsidP="00A2738B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1134" w:type="dxa"/>
            <w:vAlign w:val="center"/>
          </w:tcPr>
          <w:p w:rsidR="00142474" w:rsidRPr="00942C2F" w:rsidRDefault="00142474" w:rsidP="00A2738B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Рено Логан 2013г.</w:t>
            </w:r>
          </w:p>
          <w:p w:rsidR="00142474" w:rsidRPr="00942C2F" w:rsidRDefault="00142474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vAlign w:val="center"/>
          </w:tcPr>
          <w:p w:rsidR="00142474" w:rsidRPr="00942C2F" w:rsidRDefault="00142474" w:rsidP="00A2738B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A2738B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Align w:val="center"/>
          </w:tcPr>
          <w:p w:rsidR="00A2738B" w:rsidRPr="00942C2F" w:rsidRDefault="00A2738B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1418" w:type="dxa"/>
            <w:vAlign w:val="center"/>
          </w:tcPr>
          <w:p w:rsidR="00A2738B" w:rsidRPr="00942C2F" w:rsidRDefault="00A2738B" w:rsidP="009D2E8D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Зинкеев Алексей Евгеньевич</w:t>
            </w:r>
          </w:p>
        </w:tc>
        <w:tc>
          <w:tcPr>
            <w:tcW w:w="1418" w:type="dxa"/>
            <w:vAlign w:val="center"/>
          </w:tcPr>
          <w:p w:rsidR="00A2738B" w:rsidRPr="00942C2F" w:rsidRDefault="00A2738B" w:rsidP="00DC4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2F">
              <w:rPr>
                <w:rFonts w:ascii="Times New Roman" w:hAnsi="Times New Roman" w:cs="Times New Roman"/>
                <w:sz w:val="24"/>
                <w:szCs w:val="24"/>
              </w:rPr>
              <w:t>Директор МОУ «Бурашевская СОШ»</w:t>
            </w:r>
          </w:p>
        </w:tc>
        <w:tc>
          <w:tcPr>
            <w:tcW w:w="1559" w:type="dxa"/>
            <w:vAlign w:val="center"/>
          </w:tcPr>
          <w:p w:rsidR="00A2738B" w:rsidRPr="00942C2F" w:rsidRDefault="00A2738B" w:rsidP="008F68ED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8F68ED" w:rsidRPr="00942C2F" w:rsidRDefault="008F68ED" w:rsidP="00A2738B">
            <w:pPr>
              <w:jc w:val="center"/>
              <w:rPr>
                <w:rFonts w:ascii="Times New Roman" w:hAnsi="Times New Roman" w:cs="Times New Roman"/>
              </w:rPr>
            </w:pPr>
          </w:p>
          <w:p w:rsidR="008F68ED" w:rsidRPr="00942C2F" w:rsidRDefault="008F68ED" w:rsidP="008F68ED">
            <w:pPr>
              <w:rPr>
                <w:rFonts w:ascii="Times New Roman" w:hAnsi="Times New Roman" w:cs="Times New Roman"/>
              </w:rPr>
            </w:pPr>
          </w:p>
          <w:p w:rsidR="00A2738B" w:rsidRPr="00942C2F" w:rsidRDefault="008F68ED" w:rsidP="00A2738B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Доходы от педагогической и научной деятельности</w:t>
            </w:r>
          </w:p>
          <w:p w:rsidR="00A2738B" w:rsidRPr="00942C2F" w:rsidRDefault="00A2738B" w:rsidP="008F68ED">
            <w:pPr>
              <w:rPr>
                <w:rFonts w:ascii="Times New Roman" w:hAnsi="Times New Roman" w:cs="Times New Roman"/>
              </w:rPr>
            </w:pPr>
          </w:p>
          <w:p w:rsidR="00A2738B" w:rsidRPr="00942C2F" w:rsidRDefault="00A2738B" w:rsidP="00A27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A2738B" w:rsidRPr="00942C2F" w:rsidRDefault="008F68ED" w:rsidP="008F68ED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1195093,12</w:t>
            </w:r>
          </w:p>
          <w:p w:rsidR="008F68ED" w:rsidRPr="00942C2F" w:rsidRDefault="008F68ED" w:rsidP="008F68ED">
            <w:pPr>
              <w:rPr>
                <w:rFonts w:ascii="Times New Roman" w:hAnsi="Times New Roman" w:cs="Times New Roman"/>
              </w:rPr>
            </w:pPr>
          </w:p>
          <w:p w:rsidR="008F68ED" w:rsidRPr="00942C2F" w:rsidRDefault="008F68ED" w:rsidP="008F68ED">
            <w:pPr>
              <w:rPr>
                <w:rFonts w:ascii="Times New Roman" w:hAnsi="Times New Roman" w:cs="Times New Roman"/>
              </w:rPr>
            </w:pPr>
          </w:p>
          <w:p w:rsidR="008F68ED" w:rsidRPr="00942C2F" w:rsidRDefault="008F68ED" w:rsidP="008F68ED">
            <w:pPr>
              <w:rPr>
                <w:rFonts w:ascii="Times New Roman" w:hAnsi="Times New Roman" w:cs="Times New Roman"/>
              </w:rPr>
            </w:pPr>
          </w:p>
          <w:p w:rsidR="008F68ED" w:rsidRPr="00942C2F" w:rsidRDefault="008F68ED" w:rsidP="008F68ED">
            <w:pPr>
              <w:rPr>
                <w:rFonts w:ascii="Times New Roman" w:hAnsi="Times New Roman" w:cs="Times New Roman"/>
              </w:rPr>
            </w:pPr>
          </w:p>
          <w:p w:rsidR="008F68ED" w:rsidRPr="00942C2F" w:rsidRDefault="008F68ED" w:rsidP="008F68ED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73683,25</w:t>
            </w:r>
          </w:p>
          <w:p w:rsidR="008F68ED" w:rsidRPr="00942C2F" w:rsidRDefault="008F68ED" w:rsidP="008F68ED">
            <w:pPr>
              <w:rPr>
                <w:rFonts w:ascii="Times New Roman" w:hAnsi="Times New Roman" w:cs="Times New Roman"/>
              </w:rPr>
            </w:pPr>
          </w:p>
          <w:p w:rsidR="008F68ED" w:rsidRPr="00942C2F" w:rsidRDefault="008F68ED" w:rsidP="008F68ED">
            <w:pPr>
              <w:rPr>
                <w:rFonts w:ascii="Times New Roman" w:hAnsi="Times New Roman" w:cs="Times New Roman"/>
              </w:rPr>
            </w:pPr>
          </w:p>
          <w:p w:rsidR="008F68ED" w:rsidRPr="00942C2F" w:rsidRDefault="008F68ED" w:rsidP="008F68ED">
            <w:pPr>
              <w:rPr>
                <w:rFonts w:ascii="Times New Roman" w:hAnsi="Times New Roman" w:cs="Times New Roman"/>
              </w:rPr>
            </w:pPr>
          </w:p>
          <w:p w:rsidR="008F68ED" w:rsidRPr="00942C2F" w:rsidRDefault="008F68ED" w:rsidP="008F68ED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1268776,37</w:t>
            </w:r>
          </w:p>
        </w:tc>
        <w:tc>
          <w:tcPr>
            <w:tcW w:w="1271" w:type="dxa"/>
            <w:vAlign w:val="center"/>
          </w:tcPr>
          <w:p w:rsidR="00A2738B" w:rsidRPr="00942C2F" w:rsidRDefault="008F68ED" w:rsidP="008F68ED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67" w:type="dxa"/>
            <w:vAlign w:val="center"/>
          </w:tcPr>
          <w:p w:rsidR="00A2738B" w:rsidRPr="00942C2F" w:rsidRDefault="008F68ED" w:rsidP="00A2738B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40,6</w:t>
            </w:r>
          </w:p>
        </w:tc>
        <w:tc>
          <w:tcPr>
            <w:tcW w:w="905" w:type="dxa"/>
            <w:vAlign w:val="center"/>
          </w:tcPr>
          <w:p w:rsidR="00A2738B" w:rsidRPr="00942C2F" w:rsidRDefault="00A2738B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vAlign w:val="center"/>
          </w:tcPr>
          <w:p w:rsidR="00A2738B" w:rsidRPr="00942C2F" w:rsidRDefault="00A2738B" w:rsidP="00A2738B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  <w:vAlign w:val="center"/>
          </w:tcPr>
          <w:p w:rsidR="00A2738B" w:rsidRPr="00942C2F" w:rsidRDefault="00A2738B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vAlign w:val="center"/>
          </w:tcPr>
          <w:p w:rsidR="00A2738B" w:rsidRPr="00942C2F" w:rsidRDefault="00A2738B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A2738B" w:rsidRPr="00942C2F" w:rsidRDefault="00A2738B" w:rsidP="00A2738B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1134" w:type="dxa"/>
            <w:vAlign w:val="center"/>
          </w:tcPr>
          <w:p w:rsidR="00A2738B" w:rsidRPr="00942C2F" w:rsidRDefault="008F68ED" w:rsidP="00A2738B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Рено дастер,2012г., Фольксваген Тигуан, 2012г.</w:t>
            </w:r>
          </w:p>
        </w:tc>
        <w:tc>
          <w:tcPr>
            <w:tcW w:w="1002" w:type="dxa"/>
            <w:vAlign w:val="center"/>
          </w:tcPr>
          <w:p w:rsidR="00A2738B" w:rsidRPr="00942C2F" w:rsidRDefault="00A2738B" w:rsidP="00A2738B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8F68ED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Align w:val="center"/>
          </w:tcPr>
          <w:p w:rsidR="008F68ED" w:rsidRPr="00942C2F" w:rsidRDefault="008F68ED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8F68ED" w:rsidRPr="00942C2F" w:rsidRDefault="008F68ED" w:rsidP="008F68ED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жена</w:t>
            </w:r>
          </w:p>
        </w:tc>
        <w:tc>
          <w:tcPr>
            <w:tcW w:w="1418" w:type="dxa"/>
            <w:vAlign w:val="center"/>
          </w:tcPr>
          <w:p w:rsidR="008F68ED" w:rsidRPr="00942C2F" w:rsidRDefault="008F68ED" w:rsidP="00DC4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F68ED" w:rsidRPr="00942C2F" w:rsidRDefault="008F68ED" w:rsidP="008F68ED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8F68ED" w:rsidRPr="00942C2F" w:rsidRDefault="008F68ED" w:rsidP="008F68ED">
            <w:pPr>
              <w:rPr>
                <w:rFonts w:ascii="Times New Roman" w:hAnsi="Times New Roman" w:cs="Times New Roman"/>
              </w:rPr>
            </w:pPr>
          </w:p>
          <w:p w:rsidR="008F68ED" w:rsidRPr="00942C2F" w:rsidRDefault="008F68ED" w:rsidP="008F68ED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8F68ED" w:rsidRPr="00942C2F" w:rsidRDefault="008F68ED" w:rsidP="008F68ED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292047,41</w:t>
            </w:r>
          </w:p>
          <w:p w:rsidR="008F68ED" w:rsidRPr="00942C2F" w:rsidRDefault="008F68ED" w:rsidP="008F68ED">
            <w:pPr>
              <w:rPr>
                <w:rFonts w:ascii="Times New Roman" w:hAnsi="Times New Roman" w:cs="Times New Roman"/>
              </w:rPr>
            </w:pPr>
          </w:p>
          <w:p w:rsidR="008F68ED" w:rsidRPr="00942C2F" w:rsidRDefault="008F68ED" w:rsidP="008F68ED">
            <w:pPr>
              <w:rPr>
                <w:rFonts w:ascii="Times New Roman" w:hAnsi="Times New Roman" w:cs="Times New Roman"/>
              </w:rPr>
            </w:pPr>
          </w:p>
          <w:p w:rsidR="008F68ED" w:rsidRPr="00942C2F" w:rsidRDefault="008F68ED" w:rsidP="008F68ED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292047,41</w:t>
            </w:r>
          </w:p>
        </w:tc>
        <w:tc>
          <w:tcPr>
            <w:tcW w:w="1271" w:type="dxa"/>
            <w:vAlign w:val="center"/>
          </w:tcPr>
          <w:p w:rsidR="008F68ED" w:rsidRPr="00942C2F" w:rsidRDefault="008F68E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8F68ED" w:rsidRPr="00942C2F" w:rsidRDefault="008F68E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:rsidR="008F68ED" w:rsidRPr="00942C2F" w:rsidRDefault="008F68E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vAlign w:val="center"/>
          </w:tcPr>
          <w:p w:rsidR="008F68ED" w:rsidRPr="00942C2F" w:rsidRDefault="008F68E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Align w:val="center"/>
          </w:tcPr>
          <w:p w:rsidR="008F68ED" w:rsidRPr="00942C2F" w:rsidRDefault="008F68E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vAlign w:val="center"/>
          </w:tcPr>
          <w:p w:rsidR="008F68ED" w:rsidRPr="00942C2F" w:rsidRDefault="008F68E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8F68ED" w:rsidRPr="00942C2F" w:rsidRDefault="008F68ED" w:rsidP="00A2738B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1134" w:type="dxa"/>
            <w:vAlign w:val="center"/>
          </w:tcPr>
          <w:p w:rsidR="008F68ED" w:rsidRPr="00942C2F" w:rsidRDefault="008F68ED" w:rsidP="00A2738B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Соренто, 2004г.</w:t>
            </w:r>
          </w:p>
        </w:tc>
        <w:tc>
          <w:tcPr>
            <w:tcW w:w="1002" w:type="dxa"/>
            <w:vAlign w:val="center"/>
          </w:tcPr>
          <w:p w:rsidR="008F68ED" w:rsidRPr="00942C2F" w:rsidRDefault="008F68ED" w:rsidP="00A2738B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8F68ED" w:rsidRPr="00942C2F" w:rsidTr="00FC0E0D">
        <w:trPr>
          <w:gridAfter w:val="2"/>
          <w:wAfter w:w="2542" w:type="dxa"/>
          <w:trHeight w:val="1350"/>
        </w:trPr>
        <w:tc>
          <w:tcPr>
            <w:tcW w:w="425" w:type="dxa"/>
            <w:vAlign w:val="center"/>
          </w:tcPr>
          <w:p w:rsidR="008F68ED" w:rsidRPr="00942C2F" w:rsidRDefault="008F68ED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8F68ED" w:rsidRPr="00942C2F" w:rsidRDefault="008F68ED" w:rsidP="008F68ED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418" w:type="dxa"/>
            <w:vAlign w:val="center"/>
          </w:tcPr>
          <w:p w:rsidR="008F68ED" w:rsidRPr="00942C2F" w:rsidRDefault="008F68ED" w:rsidP="00DC4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F68ED" w:rsidRPr="00942C2F" w:rsidRDefault="008F68ED" w:rsidP="00C63388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Align w:val="center"/>
          </w:tcPr>
          <w:p w:rsidR="008F68ED" w:rsidRPr="00942C2F" w:rsidRDefault="008F68ED" w:rsidP="00C63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8F68ED" w:rsidRPr="00942C2F" w:rsidRDefault="008F68ED" w:rsidP="00C63388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7" w:type="dxa"/>
            <w:vAlign w:val="center"/>
          </w:tcPr>
          <w:p w:rsidR="008F68ED" w:rsidRPr="00942C2F" w:rsidRDefault="008F68E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:rsidR="008F68ED" w:rsidRPr="00942C2F" w:rsidRDefault="008F68E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vAlign w:val="center"/>
          </w:tcPr>
          <w:p w:rsidR="008F68ED" w:rsidRPr="00942C2F" w:rsidRDefault="008F68E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Align w:val="center"/>
          </w:tcPr>
          <w:p w:rsidR="008F68ED" w:rsidRPr="00942C2F" w:rsidRDefault="008F68E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vAlign w:val="center"/>
          </w:tcPr>
          <w:p w:rsidR="008F68ED" w:rsidRPr="00942C2F" w:rsidRDefault="008F68E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8F68ED" w:rsidRPr="00942C2F" w:rsidRDefault="008F68E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F68ED" w:rsidRPr="00942C2F" w:rsidRDefault="008F68E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vAlign w:val="center"/>
          </w:tcPr>
          <w:p w:rsidR="008F68ED" w:rsidRPr="00942C2F" w:rsidRDefault="008F68E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0E0D" w:rsidRPr="00942C2F" w:rsidTr="00FC0E0D">
        <w:trPr>
          <w:trHeight w:val="1350"/>
        </w:trPr>
        <w:tc>
          <w:tcPr>
            <w:tcW w:w="425" w:type="dxa"/>
            <w:vMerge w:val="restart"/>
            <w:vAlign w:val="center"/>
          </w:tcPr>
          <w:p w:rsidR="00FC0E0D" w:rsidRPr="00942C2F" w:rsidRDefault="00FC0E0D" w:rsidP="00DC47C4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1418" w:type="dxa"/>
            <w:vAlign w:val="center"/>
          </w:tcPr>
          <w:p w:rsidR="00FC0E0D" w:rsidRPr="00942C2F" w:rsidRDefault="00FC0E0D" w:rsidP="008F68ED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Брюсова Галина Евгеньевна</w:t>
            </w:r>
          </w:p>
        </w:tc>
        <w:tc>
          <w:tcPr>
            <w:tcW w:w="1418" w:type="dxa"/>
            <w:vAlign w:val="center"/>
          </w:tcPr>
          <w:p w:rsidR="00FC0E0D" w:rsidRPr="00942C2F" w:rsidRDefault="00FC0E0D" w:rsidP="00DC4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C0E0D" w:rsidRPr="00942C2F" w:rsidRDefault="00FC0E0D" w:rsidP="001E43D0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C0E0D" w:rsidRPr="00942C2F" w:rsidRDefault="00FC0E0D" w:rsidP="001E43D0">
            <w:pPr>
              <w:rPr>
                <w:rFonts w:ascii="Times New Roman" w:hAnsi="Times New Roman" w:cs="Times New Roman"/>
              </w:rPr>
            </w:pPr>
          </w:p>
          <w:p w:rsidR="00FC0E0D" w:rsidRPr="00942C2F" w:rsidRDefault="00FC0E0D" w:rsidP="001E43D0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FC0E0D" w:rsidRPr="00942C2F" w:rsidRDefault="00987D6B" w:rsidP="00C63388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438099,69</w:t>
            </w:r>
          </w:p>
          <w:p w:rsidR="00987D6B" w:rsidRPr="00942C2F" w:rsidRDefault="00987D6B" w:rsidP="00C63388">
            <w:pPr>
              <w:jc w:val="center"/>
              <w:rPr>
                <w:rFonts w:ascii="Times New Roman" w:hAnsi="Times New Roman" w:cs="Times New Roman"/>
              </w:rPr>
            </w:pPr>
          </w:p>
          <w:p w:rsidR="00987D6B" w:rsidRPr="00942C2F" w:rsidRDefault="00987D6B" w:rsidP="00C63388">
            <w:pPr>
              <w:jc w:val="center"/>
              <w:rPr>
                <w:rFonts w:ascii="Times New Roman" w:hAnsi="Times New Roman" w:cs="Times New Roman"/>
              </w:rPr>
            </w:pPr>
          </w:p>
          <w:p w:rsidR="00987D6B" w:rsidRPr="00942C2F" w:rsidRDefault="00987D6B" w:rsidP="00C63388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438099,69</w:t>
            </w:r>
          </w:p>
        </w:tc>
        <w:tc>
          <w:tcPr>
            <w:tcW w:w="1271" w:type="dxa"/>
            <w:vAlign w:val="center"/>
          </w:tcPr>
          <w:p w:rsidR="00FC0E0D" w:rsidRPr="00942C2F" w:rsidRDefault="00FC0E0D" w:rsidP="00C63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FC0E0D" w:rsidRPr="00942C2F" w:rsidRDefault="00FC0E0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:rsidR="00FC0E0D" w:rsidRPr="00942C2F" w:rsidRDefault="00FC0E0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vAlign w:val="center"/>
          </w:tcPr>
          <w:p w:rsidR="00FC0E0D" w:rsidRPr="00942C2F" w:rsidRDefault="00FC0E0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Align w:val="center"/>
          </w:tcPr>
          <w:p w:rsidR="00FC0E0D" w:rsidRPr="00942C2F" w:rsidRDefault="00FC0E0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vAlign w:val="center"/>
          </w:tcPr>
          <w:p w:rsidR="00FC0E0D" w:rsidRPr="00942C2F" w:rsidRDefault="00FC0E0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FC0E0D" w:rsidRPr="00942C2F" w:rsidRDefault="00FC0E0D" w:rsidP="001E43D0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1134" w:type="dxa"/>
            <w:vAlign w:val="center"/>
          </w:tcPr>
          <w:p w:rsidR="00FC0E0D" w:rsidRPr="00942C2F" w:rsidRDefault="00FC0E0D" w:rsidP="001E43D0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НИСАН Ноут, 2007г.</w:t>
            </w:r>
          </w:p>
        </w:tc>
        <w:tc>
          <w:tcPr>
            <w:tcW w:w="1002" w:type="dxa"/>
            <w:vAlign w:val="center"/>
          </w:tcPr>
          <w:p w:rsidR="00FC0E0D" w:rsidRPr="00942C2F" w:rsidRDefault="00FC0E0D" w:rsidP="001E43D0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  <w:tc>
          <w:tcPr>
            <w:tcW w:w="1271" w:type="dxa"/>
            <w:vAlign w:val="center"/>
          </w:tcPr>
          <w:p w:rsidR="00FC0E0D" w:rsidRPr="00942C2F" w:rsidRDefault="00FC0E0D" w:rsidP="001E43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FC0E0D" w:rsidRPr="00942C2F" w:rsidRDefault="00FC0E0D" w:rsidP="001E43D0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</w:tr>
      <w:tr w:rsidR="00FC0E0D" w:rsidRPr="00942C2F" w:rsidTr="00253117">
        <w:trPr>
          <w:trHeight w:val="1350"/>
        </w:trPr>
        <w:tc>
          <w:tcPr>
            <w:tcW w:w="425" w:type="dxa"/>
            <w:vMerge/>
            <w:vAlign w:val="center"/>
          </w:tcPr>
          <w:p w:rsidR="00FC0E0D" w:rsidRPr="00942C2F" w:rsidRDefault="00FC0E0D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FC0E0D" w:rsidRPr="00942C2F" w:rsidRDefault="00FC0E0D" w:rsidP="008F68ED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418" w:type="dxa"/>
            <w:vAlign w:val="center"/>
          </w:tcPr>
          <w:p w:rsidR="00FC0E0D" w:rsidRPr="00942C2F" w:rsidRDefault="00FC0E0D" w:rsidP="00DC4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C0E0D" w:rsidRPr="00942C2F" w:rsidRDefault="00FC0E0D" w:rsidP="00FC0E0D">
            <w:pPr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C0E0D" w:rsidRPr="00942C2F" w:rsidRDefault="00FC0E0D" w:rsidP="00FC0E0D">
            <w:pPr>
              <w:rPr>
                <w:rFonts w:ascii="Times New Roman" w:hAnsi="Times New Roman" w:cs="Times New Roman"/>
              </w:rPr>
            </w:pPr>
          </w:p>
          <w:p w:rsidR="00FC0E0D" w:rsidRPr="00942C2F" w:rsidRDefault="00FC0E0D" w:rsidP="00FC0E0D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FC0E0D" w:rsidRPr="00942C2F" w:rsidRDefault="00FC0E0D" w:rsidP="00C63388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72000</w:t>
            </w:r>
          </w:p>
          <w:p w:rsidR="00FC0E0D" w:rsidRPr="00942C2F" w:rsidRDefault="00FC0E0D" w:rsidP="00C63388">
            <w:pPr>
              <w:jc w:val="center"/>
              <w:rPr>
                <w:rFonts w:ascii="Times New Roman" w:hAnsi="Times New Roman" w:cs="Times New Roman"/>
              </w:rPr>
            </w:pPr>
          </w:p>
          <w:p w:rsidR="00FC0E0D" w:rsidRPr="00942C2F" w:rsidRDefault="00FC0E0D" w:rsidP="00C63388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72000</w:t>
            </w:r>
          </w:p>
        </w:tc>
        <w:tc>
          <w:tcPr>
            <w:tcW w:w="1271" w:type="dxa"/>
            <w:vAlign w:val="center"/>
          </w:tcPr>
          <w:p w:rsidR="00FC0E0D" w:rsidRPr="00942C2F" w:rsidRDefault="00FC0E0D" w:rsidP="00C63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FC0E0D" w:rsidRPr="00942C2F" w:rsidRDefault="00FC0E0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:rsidR="00FC0E0D" w:rsidRPr="00942C2F" w:rsidRDefault="00FC0E0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vAlign w:val="center"/>
          </w:tcPr>
          <w:p w:rsidR="00FC0E0D" w:rsidRPr="00942C2F" w:rsidRDefault="00FC0E0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Align w:val="center"/>
          </w:tcPr>
          <w:p w:rsidR="00FC0E0D" w:rsidRPr="00942C2F" w:rsidRDefault="00FC0E0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vAlign w:val="center"/>
          </w:tcPr>
          <w:p w:rsidR="00FC0E0D" w:rsidRPr="00942C2F" w:rsidRDefault="00FC0E0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FC0E0D" w:rsidRPr="00942C2F" w:rsidRDefault="00FC0E0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FC0E0D" w:rsidRPr="00942C2F" w:rsidRDefault="00FC0E0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vAlign w:val="center"/>
          </w:tcPr>
          <w:p w:rsidR="00FC0E0D" w:rsidRPr="00942C2F" w:rsidRDefault="00FC0E0D" w:rsidP="001E43D0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  <w:tc>
          <w:tcPr>
            <w:tcW w:w="1271" w:type="dxa"/>
            <w:vAlign w:val="center"/>
          </w:tcPr>
          <w:p w:rsidR="00FC0E0D" w:rsidRPr="00942C2F" w:rsidRDefault="00FC0E0D" w:rsidP="001E43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FC0E0D" w:rsidRPr="00942C2F" w:rsidRDefault="00FC0E0D" w:rsidP="001E43D0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</w:tr>
      <w:tr w:rsidR="00FC0E0D" w:rsidTr="00FC0E0D">
        <w:trPr>
          <w:gridAfter w:val="2"/>
          <w:wAfter w:w="2542" w:type="dxa"/>
          <w:trHeight w:val="1350"/>
        </w:trPr>
        <w:tc>
          <w:tcPr>
            <w:tcW w:w="425" w:type="dxa"/>
            <w:vMerge/>
            <w:vAlign w:val="center"/>
          </w:tcPr>
          <w:p w:rsidR="00FC0E0D" w:rsidRPr="00942C2F" w:rsidRDefault="00FC0E0D" w:rsidP="00DC4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FC0E0D" w:rsidRPr="00942C2F" w:rsidRDefault="00FC0E0D" w:rsidP="008F68ED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418" w:type="dxa"/>
            <w:vAlign w:val="center"/>
          </w:tcPr>
          <w:p w:rsidR="00FC0E0D" w:rsidRPr="00942C2F" w:rsidRDefault="00FC0E0D" w:rsidP="00DC4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C0E0D" w:rsidRPr="00942C2F" w:rsidRDefault="00FC0E0D" w:rsidP="001E43D0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Align w:val="center"/>
          </w:tcPr>
          <w:p w:rsidR="00FC0E0D" w:rsidRPr="00942C2F" w:rsidRDefault="00FC0E0D" w:rsidP="001E43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FC0E0D" w:rsidRPr="00942C2F" w:rsidRDefault="00FC0E0D" w:rsidP="001E43D0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7" w:type="dxa"/>
            <w:vAlign w:val="center"/>
          </w:tcPr>
          <w:p w:rsidR="00FC0E0D" w:rsidRPr="00942C2F" w:rsidRDefault="00FC0E0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:rsidR="00FC0E0D" w:rsidRPr="00942C2F" w:rsidRDefault="00FC0E0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vAlign w:val="center"/>
          </w:tcPr>
          <w:p w:rsidR="00FC0E0D" w:rsidRPr="00942C2F" w:rsidRDefault="00FC0E0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Align w:val="center"/>
          </w:tcPr>
          <w:p w:rsidR="00FC0E0D" w:rsidRPr="00942C2F" w:rsidRDefault="00FC0E0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vAlign w:val="center"/>
          </w:tcPr>
          <w:p w:rsidR="00FC0E0D" w:rsidRPr="00942C2F" w:rsidRDefault="00FC0E0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FC0E0D" w:rsidRPr="00942C2F" w:rsidRDefault="00FC0E0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FC0E0D" w:rsidRPr="00942C2F" w:rsidRDefault="00FC0E0D" w:rsidP="00A273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vAlign w:val="center"/>
          </w:tcPr>
          <w:p w:rsidR="00FC0E0D" w:rsidRPr="00DC47C4" w:rsidRDefault="00FC0E0D" w:rsidP="00A2738B">
            <w:pPr>
              <w:jc w:val="center"/>
              <w:rPr>
                <w:rFonts w:ascii="Times New Roman" w:hAnsi="Times New Roman" w:cs="Times New Roman"/>
              </w:rPr>
            </w:pPr>
            <w:r w:rsidRPr="00942C2F">
              <w:rPr>
                <w:rFonts w:ascii="Times New Roman" w:hAnsi="Times New Roman" w:cs="Times New Roman"/>
              </w:rPr>
              <w:t>Не приобретались</w:t>
            </w:r>
          </w:p>
        </w:tc>
      </w:tr>
    </w:tbl>
    <w:p w:rsidR="00805365" w:rsidRDefault="00805365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28DA" w:rsidRPr="00F51C3B" w:rsidRDefault="002628DA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628DA" w:rsidRPr="00F51C3B" w:rsidSect="00C74C67">
      <w:pgSz w:w="16838" w:h="11906" w:orient="landscape"/>
      <w:pgMar w:top="1701" w:right="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57B" w:rsidRDefault="006E057B" w:rsidP="00170C1A">
      <w:pPr>
        <w:spacing w:after="0" w:line="240" w:lineRule="auto"/>
      </w:pPr>
      <w:r>
        <w:separator/>
      </w:r>
    </w:p>
  </w:endnote>
  <w:endnote w:type="continuationSeparator" w:id="1">
    <w:p w:rsidR="006E057B" w:rsidRDefault="006E057B" w:rsidP="00170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57B" w:rsidRDefault="006E057B" w:rsidP="00170C1A">
      <w:pPr>
        <w:spacing w:after="0" w:line="240" w:lineRule="auto"/>
      </w:pPr>
      <w:r>
        <w:separator/>
      </w:r>
    </w:p>
  </w:footnote>
  <w:footnote w:type="continuationSeparator" w:id="1">
    <w:p w:rsidR="006E057B" w:rsidRDefault="006E057B" w:rsidP="00170C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0D5B"/>
    <w:rsid w:val="0000022A"/>
    <w:rsid w:val="00007668"/>
    <w:rsid w:val="00020BE1"/>
    <w:rsid w:val="00024DF9"/>
    <w:rsid w:val="0002526B"/>
    <w:rsid w:val="000532E3"/>
    <w:rsid w:val="000679FD"/>
    <w:rsid w:val="00077C5D"/>
    <w:rsid w:val="000843AD"/>
    <w:rsid w:val="000A0F7B"/>
    <w:rsid w:val="000A1C24"/>
    <w:rsid w:val="000A3274"/>
    <w:rsid w:val="000C69C6"/>
    <w:rsid w:val="000F34ED"/>
    <w:rsid w:val="000F7A9F"/>
    <w:rsid w:val="00130D5B"/>
    <w:rsid w:val="00134672"/>
    <w:rsid w:val="00142474"/>
    <w:rsid w:val="00146DC7"/>
    <w:rsid w:val="00147562"/>
    <w:rsid w:val="00150040"/>
    <w:rsid w:val="001526B7"/>
    <w:rsid w:val="001603BB"/>
    <w:rsid w:val="00170C1A"/>
    <w:rsid w:val="001B3E68"/>
    <w:rsid w:val="001D7392"/>
    <w:rsid w:val="001E761A"/>
    <w:rsid w:val="001E7E39"/>
    <w:rsid w:val="002056F3"/>
    <w:rsid w:val="0021081D"/>
    <w:rsid w:val="00211427"/>
    <w:rsid w:val="00217B9A"/>
    <w:rsid w:val="00236C79"/>
    <w:rsid w:val="00241821"/>
    <w:rsid w:val="00247E11"/>
    <w:rsid w:val="002628DA"/>
    <w:rsid w:val="00271471"/>
    <w:rsid w:val="0029015A"/>
    <w:rsid w:val="002A5153"/>
    <w:rsid w:val="002C25FC"/>
    <w:rsid w:val="002D4406"/>
    <w:rsid w:val="002D5D7A"/>
    <w:rsid w:val="002D69C1"/>
    <w:rsid w:val="002E26E5"/>
    <w:rsid w:val="002E2FAA"/>
    <w:rsid w:val="00305BFD"/>
    <w:rsid w:val="003169EE"/>
    <w:rsid w:val="00345E9F"/>
    <w:rsid w:val="00347203"/>
    <w:rsid w:val="00356EDA"/>
    <w:rsid w:val="00363413"/>
    <w:rsid w:val="00372F31"/>
    <w:rsid w:val="00383411"/>
    <w:rsid w:val="0039213A"/>
    <w:rsid w:val="003A11B7"/>
    <w:rsid w:val="003A6092"/>
    <w:rsid w:val="003B2E10"/>
    <w:rsid w:val="003B3F7B"/>
    <w:rsid w:val="003D3D62"/>
    <w:rsid w:val="003D4719"/>
    <w:rsid w:val="004174BE"/>
    <w:rsid w:val="004214EF"/>
    <w:rsid w:val="00437CCC"/>
    <w:rsid w:val="004520BB"/>
    <w:rsid w:val="00485E28"/>
    <w:rsid w:val="00492207"/>
    <w:rsid w:val="004A3F81"/>
    <w:rsid w:val="004A4C1C"/>
    <w:rsid w:val="004B0566"/>
    <w:rsid w:val="004C0155"/>
    <w:rsid w:val="004C069C"/>
    <w:rsid w:val="004D444B"/>
    <w:rsid w:val="004E2CBF"/>
    <w:rsid w:val="004E3DB2"/>
    <w:rsid w:val="004F6697"/>
    <w:rsid w:val="004F7352"/>
    <w:rsid w:val="0050069D"/>
    <w:rsid w:val="005108FD"/>
    <w:rsid w:val="0052487B"/>
    <w:rsid w:val="00541DA1"/>
    <w:rsid w:val="00541EC2"/>
    <w:rsid w:val="00551DD0"/>
    <w:rsid w:val="005763AF"/>
    <w:rsid w:val="00583473"/>
    <w:rsid w:val="00585DC7"/>
    <w:rsid w:val="005A36F3"/>
    <w:rsid w:val="005C0592"/>
    <w:rsid w:val="005E1D85"/>
    <w:rsid w:val="005F4692"/>
    <w:rsid w:val="005F6CB3"/>
    <w:rsid w:val="005F7C8A"/>
    <w:rsid w:val="00604B8A"/>
    <w:rsid w:val="00641307"/>
    <w:rsid w:val="00645705"/>
    <w:rsid w:val="00651059"/>
    <w:rsid w:val="006872A8"/>
    <w:rsid w:val="0069682D"/>
    <w:rsid w:val="006E057B"/>
    <w:rsid w:val="007000E5"/>
    <w:rsid w:val="00706A39"/>
    <w:rsid w:val="00717999"/>
    <w:rsid w:val="007302D1"/>
    <w:rsid w:val="00732FB0"/>
    <w:rsid w:val="00737F43"/>
    <w:rsid w:val="0074109C"/>
    <w:rsid w:val="0075798B"/>
    <w:rsid w:val="00761EEC"/>
    <w:rsid w:val="00771C09"/>
    <w:rsid w:val="007829E3"/>
    <w:rsid w:val="007A6105"/>
    <w:rsid w:val="007F0215"/>
    <w:rsid w:val="007F22E5"/>
    <w:rsid w:val="00804D99"/>
    <w:rsid w:val="00805365"/>
    <w:rsid w:val="00824CFA"/>
    <w:rsid w:val="00830989"/>
    <w:rsid w:val="00833808"/>
    <w:rsid w:val="008609BE"/>
    <w:rsid w:val="00862855"/>
    <w:rsid w:val="008737C1"/>
    <w:rsid w:val="0088271A"/>
    <w:rsid w:val="008935C9"/>
    <w:rsid w:val="008B24FF"/>
    <w:rsid w:val="008C76F0"/>
    <w:rsid w:val="008D0A5E"/>
    <w:rsid w:val="008F0CD0"/>
    <w:rsid w:val="008F68ED"/>
    <w:rsid w:val="0091356D"/>
    <w:rsid w:val="00934039"/>
    <w:rsid w:val="009408E8"/>
    <w:rsid w:val="00942C2F"/>
    <w:rsid w:val="009440E7"/>
    <w:rsid w:val="00945B2B"/>
    <w:rsid w:val="00946A8A"/>
    <w:rsid w:val="00972698"/>
    <w:rsid w:val="00977BA0"/>
    <w:rsid w:val="00985878"/>
    <w:rsid w:val="0098786C"/>
    <w:rsid w:val="00987D6B"/>
    <w:rsid w:val="009D2E8D"/>
    <w:rsid w:val="009E42FD"/>
    <w:rsid w:val="009F33FE"/>
    <w:rsid w:val="00A00B57"/>
    <w:rsid w:val="00A100E6"/>
    <w:rsid w:val="00A10404"/>
    <w:rsid w:val="00A21942"/>
    <w:rsid w:val="00A2738B"/>
    <w:rsid w:val="00A46ED6"/>
    <w:rsid w:val="00A70139"/>
    <w:rsid w:val="00A8295A"/>
    <w:rsid w:val="00A87492"/>
    <w:rsid w:val="00A9338B"/>
    <w:rsid w:val="00AA0BD2"/>
    <w:rsid w:val="00AA6D75"/>
    <w:rsid w:val="00AB22CB"/>
    <w:rsid w:val="00AF1ACF"/>
    <w:rsid w:val="00AF2B64"/>
    <w:rsid w:val="00B116EB"/>
    <w:rsid w:val="00B12F13"/>
    <w:rsid w:val="00B35291"/>
    <w:rsid w:val="00B406AB"/>
    <w:rsid w:val="00B5387C"/>
    <w:rsid w:val="00B544AB"/>
    <w:rsid w:val="00B66590"/>
    <w:rsid w:val="00B77011"/>
    <w:rsid w:val="00B86852"/>
    <w:rsid w:val="00B96980"/>
    <w:rsid w:val="00BA7851"/>
    <w:rsid w:val="00BB40D3"/>
    <w:rsid w:val="00BB4FF8"/>
    <w:rsid w:val="00BE3591"/>
    <w:rsid w:val="00BF3A9A"/>
    <w:rsid w:val="00BF7FD9"/>
    <w:rsid w:val="00C12F0D"/>
    <w:rsid w:val="00C3188E"/>
    <w:rsid w:val="00C328F8"/>
    <w:rsid w:val="00C40027"/>
    <w:rsid w:val="00C60B9E"/>
    <w:rsid w:val="00C67B2F"/>
    <w:rsid w:val="00C74C67"/>
    <w:rsid w:val="00C75372"/>
    <w:rsid w:val="00C81A9B"/>
    <w:rsid w:val="00C8288D"/>
    <w:rsid w:val="00C86D8D"/>
    <w:rsid w:val="00C927F6"/>
    <w:rsid w:val="00C93D2F"/>
    <w:rsid w:val="00CA2837"/>
    <w:rsid w:val="00CD384F"/>
    <w:rsid w:val="00CF1CA1"/>
    <w:rsid w:val="00D00473"/>
    <w:rsid w:val="00D025DE"/>
    <w:rsid w:val="00D048FD"/>
    <w:rsid w:val="00D33A11"/>
    <w:rsid w:val="00D34191"/>
    <w:rsid w:val="00D62C30"/>
    <w:rsid w:val="00D7384E"/>
    <w:rsid w:val="00D933F5"/>
    <w:rsid w:val="00D95A3A"/>
    <w:rsid w:val="00DA0EA2"/>
    <w:rsid w:val="00DB0F61"/>
    <w:rsid w:val="00DC47C4"/>
    <w:rsid w:val="00DC7960"/>
    <w:rsid w:val="00DD6727"/>
    <w:rsid w:val="00DE66B2"/>
    <w:rsid w:val="00DE67CA"/>
    <w:rsid w:val="00E024B0"/>
    <w:rsid w:val="00E033AA"/>
    <w:rsid w:val="00E20885"/>
    <w:rsid w:val="00E211E8"/>
    <w:rsid w:val="00E364B1"/>
    <w:rsid w:val="00E66AF9"/>
    <w:rsid w:val="00E87F15"/>
    <w:rsid w:val="00EB5E74"/>
    <w:rsid w:val="00EE6950"/>
    <w:rsid w:val="00F0654D"/>
    <w:rsid w:val="00F1176A"/>
    <w:rsid w:val="00F12EF5"/>
    <w:rsid w:val="00F2527B"/>
    <w:rsid w:val="00F360F0"/>
    <w:rsid w:val="00F51C3B"/>
    <w:rsid w:val="00F5305B"/>
    <w:rsid w:val="00F545DD"/>
    <w:rsid w:val="00F72C62"/>
    <w:rsid w:val="00FA1E77"/>
    <w:rsid w:val="00FA3B09"/>
    <w:rsid w:val="00FA3EBE"/>
    <w:rsid w:val="00FA5A44"/>
    <w:rsid w:val="00FA749F"/>
    <w:rsid w:val="00FA7C3B"/>
    <w:rsid w:val="00FB0586"/>
    <w:rsid w:val="00FB1292"/>
    <w:rsid w:val="00FC0E0D"/>
    <w:rsid w:val="00FC3A98"/>
    <w:rsid w:val="00FC3B0F"/>
    <w:rsid w:val="00FD2F63"/>
    <w:rsid w:val="00FD4884"/>
    <w:rsid w:val="00FD5FC9"/>
    <w:rsid w:val="00FE17BB"/>
    <w:rsid w:val="00FE18BA"/>
    <w:rsid w:val="00FE2E06"/>
    <w:rsid w:val="00FE6388"/>
    <w:rsid w:val="00FF1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D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170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70C1A"/>
  </w:style>
  <w:style w:type="paragraph" w:styleId="a7">
    <w:name w:val="footer"/>
    <w:basedOn w:val="a"/>
    <w:link w:val="a8"/>
    <w:uiPriority w:val="99"/>
    <w:semiHidden/>
    <w:unhideWhenUsed/>
    <w:rsid w:val="00170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70C1A"/>
  </w:style>
  <w:style w:type="table" w:styleId="a9">
    <w:name w:val="Table Grid"/>
    <w:basedOn w:val="a1"/>
    <w:uiPriority w:val="59"/>
    <w:rsid w:val="00706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8935C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935C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935C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935C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935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50DE1F-9E74-4B30-8DD3-20D234F82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2008</TotalTime>
  <Pages>13</Pages>
  <Words>1657</Words>
  <Characters>9449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103</cp:revision>
  <cp:lastPrinted>2016-06-17T13:02:00Z</cp:lastPrinted>
  <dcterms:created xsi:type="dcterms:W3CDTF">2016-04-04T08:15:00Z</dcterms:created>
  <dcterms:modified xsi:type="dcterms:W3CDTF">2019-05-06T12:13:00Z</dcterms:modified>
</cp:coreProperties>
</file>